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AA5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firstLine="0" w:firstLineChars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8"/>
          <w:szCs w:val="48"/>
        </w:rPr>
        <w:t>报名登记表</w:t>
      </w:r>
    </w:p>
    <w:p w14:paraId="75970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  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 xml:space="preserve">                </w:t>
      </w:r>
      <w:r>
        <w:rPr>
          <w:rFonts w:hint="eastAsia" w:ascii="仿宋_GB2312" w:hAnsi="仿宋" w:eastAsia="仿宋_GB2312" w:cs="Times New Roman"/>
          <w:sz w:val="24"/>
        </w:rPr>
        <w:t>填表日期：        年    月    日</w:t>
      </w:r>
    </w:p>
    <w:tbl>
      <w:tblPr>
        <w:tblStyle w:val="7"/>
        <w:tblpPr w:leftFromText="180" w:rightFromText="180" w:vertAnchor="text" w:tblpXSpec="center" w:tblpY="1"/>
        <w:tblOverlap w:val="never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915"/>
        <w:gridCol w:w="313"/>
        <w:gridCol w:w="820"/>
        <w:gridCol w:w="273"/>
        <w:gridCol w:w="657"/>
        <w:gridCol w:w="1143"/>
        <w:gridCol w:w="407"/>
        <w:gridCol w:w="690"/>
        <w:gridCol w:w="940"/>
        <w:gridCol w:w="1502"/>
      </w:tblGrid>
      <w:tr w14:paraId="42954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4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FA0EED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7660" w:type="dxa"/>
            <w:gridSpan w:val="10"/>
            <w:tcBorders>
              <w:bottom w:val="single" w:color="000000" w:sz="4" w:space="0"/>
            </w:tcBorders>
            <w:vAlign w:val="center"/>
          </w:tcPr>
          <w:p w14:paraId="4238F304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67AC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4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DCE20E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228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3345B6B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E4EC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B7193A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0DEC49AB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63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114A2800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 w14:paraId="4D34BEFC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2C976373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664B779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 w14:paraId="4BE00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4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2B6FBE1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28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3B0414C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B7862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籍贯</w:t>
            </w:r>
          </w:p>
        </w:tc>
        <w:tc>
          <w:tcPr>
            <w:tcW w:w="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D0BD31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06C5E5BD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身高</w:t>
            </w:r>
          </w:p>
        </w:tc>
        <w:tc>
          <w:tcPr>
            <w:tcW w:w="163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36A0386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_GB2312" w:hAnsi="仿宋" w:eastAsia="仿宋_GB2312"/>
                <w:sz w:val="24"/>
                <w:szCs w:val="24"/>
              </w:rPr>
              <w:t>cm</w:t>
            </w:r>
          </w:p>
        </w:tc>
        <w:tc>
          <w:tcPr>
            <w:tcW w:w="1502" w:type="dxa"/>
            <w:vMerge w:val="continue"/>
            <w:vAlign w:val="center"/>
          </w:tcPr>
          <w:p w14:paraId="0D6A3D3C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E3F6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4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CF27E">
            <w:pPr>
              <w:pStyle w:val="10"/>
              <w:spacing w:line="280" w:lineRule="exact"/>
              <w:jc w:val="center"/>
              <w:textAlignment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97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F1976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117BB1F7">
            <w:pPr>
              <w:pStyle w:val="10"/>
              <w:spacing w:line="280" w:lineRule="exact"/>
              <w:jc w:val="center"/>
              <w:textAlignment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3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3DD31EE6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 w14:paraId="0A9C2E7A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F72D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413" w:type="dxa"/>
            <w:vMerge w:val="restart"/>
            <w:tcBorders>
              <w:right w:val="single" w:color="000000" w:sz="4" w:space="0"/>
            </w:tcBorders>
            <w:vAlign w:val="center"/>
          </w:tcPr>
          <w:p w14:paraId="0E55C862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毕业院校及专业</w:t>
            </w:r>
          </w:p>
          <w:p w14:paraId="7E4141A0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92685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全日制</w:t>
            </w:r>
          </w:p>
          <w:p w14:paraId="59DA126D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430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2C2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7879D3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86825F">
            <w:pPr>
              <w:pStyle w:val="10"/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5959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413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763D51AA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7DD1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</w:t>
            </w:r>
          </w:p>
          <w:p w14:paraId="1019DFAD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教育</w:t>
            </w:r>
          </w:p>
        </w:tc>
        <w:tc>
          <w:tcPr>
            <w:tcW w:w="4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FB76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487A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CAF777">
            <w:pPr>
              <w:pStyle w:val="10"/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B093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exact"/>
        </w:trPr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1DD5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专业技术资格名称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、</w:t>
            </w:r>
          </w:p>
          <w:p w14:paraId="268C3290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及取得时间</w:t>
            </w:r>
          </w:p>
        </w:tc>
        <w:tc>
          <w:tcPr>
            <w:tcW w:w="67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3429">
            <w:pPr>
              <w:spacing w:line="280" w:lineRule="exact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 w14:paraId="0B239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</w:trPr>
        <w:tc>
          <w:tcPr>
            <w:tcW w:w="1413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667326FB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家庭详细</w:t>
            </w:r>
          </w:p>
          <w:p w14:paraId="689B41FF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住址</w:t>
            </w:r>
          </w:p>
        </w:tc>
        <w:tc>
          <w:tcPr>
            <w:tcW w:w="7660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0C27BBD1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2319041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9BF4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exact"/>
        </w:trPr>
        <w:tc>
          <w:tcPr>
            <w:tcW w:w="1413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54C85D6F">
            <w:pPr>
              <w:pStyle w:val="10"/>
              <w:spacing w:line="28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</w:t>
            </w:r>
          </w:p>
          <w:p w14:paraId="3D02946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经历</w:t>
            </w:r>
          </w:p>
        </w:tc>
        <w:tc>
          <w:tcPr>
            <w:tcW w:w="7660" w:type="dxa"/>
            <w:gridSpan w:val="10"/>
            <w:tcBorders>
              <w:bottom w:val="single" w:color="auto" w:sz="4" w:space="0"/>
            </w:tcBorders>
            <w:vAlign w:val="center"/>
          </w:tcPr>
          <w:p w14:paraId="1999118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88C6AF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AA6F66F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B67735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B22E16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7C10484A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7E7E1B1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B800F56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C0E750F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71BE417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EB79992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088374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87C18D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728DCB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1FD464F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370154A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F9AA7FB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53EBBAF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2C184E6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3A5C5FE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6D294ED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1EB048A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7A4055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F2F4330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E56D39E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7FBF9A4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9B4951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69D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exact"/>
        </w:trPr>
        <w:tc>
          <w:tcPr>
            <w:tcW w:w="9073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6B21733">
            <w:pPr>
              <w:pStyle w:val="10"/>
              <w:spacing w:line="24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7BBA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3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411061C5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家庭</w:t>
            </w:r>
          </w:p>
          <w:p w14:paraId="54C98DF5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主要</w:t>
            </w:r>
          </w:p>
          <w:p w14:paraId="66788F48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成员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82E8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称谓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0113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姓名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9020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年龄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2428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政治面貌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B256A5"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工作单位及职务</w:t>
            </w:r>
          </w:p>
        </w:tc>
      </w:tr>
      <w:tr w14:paraId="2C4D7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right w:val="single" w:color="000000" w:sz="4" w:space="0"/>
            </w:tcBorders>
            <w:vAlign w:val="center"/>
          </w:tcPr>
          <w:p w14:paraId="7C7CFB68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33BC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1E264E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77B6C1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CCF151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1130F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771F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right w:val="single" w:color="000000" w:sz="4" w:space="0"/>
            </w:tcBorders>
            <w:vAlign w:val="center"/>
          </w:tcPr>
          <w:p w14:paraId="3FCD1A26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7222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BDD2C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F2FE01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11688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1D4498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9CC0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right w:val="single" w:color="000000" w:sz="4" w:space="0"/>
            </w:tcBorders>
            <w:vAlign w:val="center"/>
          </w:tcPr>
          <w:p w14:paraId="4A5235D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95D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81DB9C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5007D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CDFCBE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80AC6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E6D7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right w:val="single" w:color="000000" w:sz="4" w:space="0"/>
            </w:tcBorders>
            <w:vAlign w:val="center"/>
          </w:tcPr>
          <w:p w14:paraId="7D7C26EA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831E70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D14FA5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380830D6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2873C15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6433109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B458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B80EC2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2F0AE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1C3A246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7B4777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9BBD25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B75B213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99F1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exact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EBB827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应聘人</w:t>
            </w:r>
          </w:p>
          <w:p w14:paraId="4CC28004">
            <w:pPr>
              <w:pStyle w:val="10"/>
              <w:spacing w:line="28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承诺</w:t>
            </w:r>
          </w:p>
        </w:tc>
        <w:tc>
          <w:tcPr>
            <w:tcW w:w="7660" w:type="dxa"/>
            <w:gridSpan w:val="10"/>
            <w:tcBorders>
              <w:bottom w:val="single" w:color="auto" w:sz="4" w:space="0"/>
            </w:tcBorders>
            <w:vAlign w:val="center"/>
          </w:tcPr>
          <w:p w14:paraId="047C6E74">
            <w:pPr>
              <w:pStyle w:val="10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本报名表所填内容正确无误，所提交的应聘材料真实有效。如有虚假，本人愿承担由此产生的一切后果。</w:t>
            </w:r>
          </w:p>
          <w:p w14:paraId="51AC6E1E">
            <w:pPr>
              <w:pStyle w:val="10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EFC27EC">
            <w:pPr>
              <w:pStyle w:val="10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3329B83">
            <w:pPr>
              <w:pStyle w:val="10"/>
              <w:spacing w:line="280" w:lineRule="exact"/>
              <w:ind w:firstLine="4320" w:firstLineChars="18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应聘人签名： </w:t>
            </w:r>
          </w:p>
          <w:p w14:paraId="20F3E6DA">
            <w:pPr>
              <w:pStyle w:val="10"/>
              <w:spacing w:line="280" w:lineRule="exact"/>
              <w:ind w:firstLine="4320" w:firstLineChars="18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</w:t>
            </w:r>
          </w:p>
          <w:p w14:paraId="518F3110">
            <w:pPr>
              <w:pStyle w:val="10"/>
              <w:spacing w:line="280" w:lineRule="exact"/>
              <w:ind w:firstLine="5760" w:firstLineChars="24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月    日</w:t>
            </w:r>
          </w:p>
        </w:tc>
      </w:tr>
      <w:tr w14:paraId="38161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9073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B860555">
            <w:pPr>
              <w:pStyle w:val="10"/>
              <w:spacing w:line="28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 w14:paraId="48F9865E">
      <w:pPr>
        <w:spacing w:line="300" w:lineRule="exact"/>
        <w:rPr>
          <w:rFonts w:ascii="仿宋_GB2312" w:hAnsi="仿宋" w:eastAsia="仿宋_GB2312" w:cs="Times New Roman"/>
          <w:sz w:val="24"/>
        </w:rPr>
      </w:pPr>
      <w:r>
        <w:rPr>
          <w:rFonts w:hint="eastAsia" w:ascii="仿宋_GB2312" w:hAnsi="仿宋" w:eastAsia="仿宋_GB2312" w:cs="Times New Roman"/>
          <w:sz w:val="24"/>
        </w:rPr>
        <w:t xml:space="preserve"> 备注：1、本表须用A4纸双面打印；</w:t>
      </w:r>
    </w:p>
    <w:p w14:paraId="77D6557A">
      <w:pPr>
        <w:spacing w:line="300" w:lineRule="exact"/>
        <w:ind w:firstLine="840" w:firstLineChars="350"/>
        <w:rPr>
          <w:rFonts w:ascii="仿宋_GB2312" w:hAnsi="仿宋" w:eastAsia="仿宋_GB2312" w:cs="Times New Roman"/>
          <w:sz w:val="24"/>
        </w:rPr>
      </w:pPr>
      <w:r>
        <w:rPr>
          <w:rFonts w:hint="eastAsia" w:ascii="仿宋_GB2312" w:hAnsi="仿宋" w:eastAsia="仿宋_GB2312" w:cs="Times New Roman"/>
          <w:sz w:val="24"/>
        </w:rPr>
        <w:t>2、表中填写内容不得涂改；</w:t>
      </w:r>
    </w:p>
    <w:p w14:paraId="3BB95B33">
      <w:pPr>
        <w:spacing w:line="300" w:lineRule="exact"/>
        <w:ind w:firstLine="840" w:firstLineChars="350"/>
        <w:rPr>
          <w:rFonts w:ascii="仿宋_GB2312" w:hAnsi="仿宋" w:eastAsia="仿宋_GB2312" w:cs="Times New Roman"/>
          <w:sz w:val="24"/>
        </w:rPr>
      </w:pPr>
      <w:r>
        <w:rPr>
          <w:rFonts w:hint="eastAsia" w:ascii="仿宋_GB2312" w:hAnsi="仿宋" w:eastAsia="仿宋_GB2312" w:cs="Times New Roman"/>
          <w:sz w:val="24"/>
        </w:rPr>
        <w:t>3、表中“应聘人签名”处须本人手写。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155D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922702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922702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GE0ODU2OTY1NGJjYzdiYWQ1MzBkNDQ2ZmVjMzUifQ=="/>
  </w:docVars>
  <w:rsids>
    <w:rsidRoot w:val="003C681F"/>
    <w:rsid w:val="000F2A69"/>
    <w:rsid w:val="003C681F"/>
    <w:rsid w:val="00412008"/>
    <w:rsid w:val="0087345D"/>
    <w:rsid w:val="00B27650"/>
    <w:rsid w:val="00B9041C"/>
    <w:rsid w:val="00E44147"/>
    <w:rsid w:val="00E86D68"/>
    <w:rsid w:val="00F15D7F"/>
    <w:rsid w:val="00F64192"/>
    <w:rsid w:val="00FB2FFD"/>
    <w:rsid w:val="07F90EFA"/>
    <w:rsid w:val="0AA6561B"/>
    <w:rsid w:val="11A767CA"/>
    <w:rsid w:val="1FA05640"/>
    <w:rsid w:val="2E685BE2"/>
    <w:rsid w:val="2F1158DB"/>
    <w:rsid w:val="305B775E"/>
    <w:rsid w:val="39223CCC"/>
    <w:rsid w:val="3D1D71E7"/>
    <w:rsid w:val="3D620DB7"/>
    <w:rsid w:val="40D81886"/>
    <w:rsid w:val="453C5C1F"/>
    <w:rsid w:val="4B7F34C9"/>
    <w:rsid w:val="5E4B22EC"/>
    <w:rsid w:val="5F2448D6"/>
    <w:rsid w:val="61844B19"/>
    <w:rsid w:val="70A17A41"/>
    <w:rsid w:val="70C72444"/>
    <w:rsid w:val="77C14C52"/>
    <w:rsid w:val="7E1F417B"/>
    <w:rsid w:val="7FC8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adjustRightInd w:val="0"/>
      <w:spacing w:line="312" w:lineRule="atLeast"/>
      <w:ind w:firstLine="420" w:firstLineChars="100"/>
      <w:textAlignment w:val="baseline"/>
    </w:pPr>
    <w:rPr>
      <w:rFonts w:ascii="Calibri" w:hAnsi="Calibri" w:eastAsia="Times New Roman"/>
      <w:kern w:val="0"/>
      <w:sz w:val="20"/>
      <w:szCs w:val="20"/>
    </w:rPr>
  </w:style>
  <w:style w:type="paragraph" w:styleId="3">
    <w:name w:val="Body Text"/>
    <w:basedOn w:val="1"/>
    <w:next w:val="2"/>
    <w:autoRedefine/>
    <w:qFormat/>
    <w:uiPriority w:val="0"/>
    <w:pPr>
      <w:spacing w:after="120"/>
    </w:pPr>
  </w:style>
  <w:style w:type="paragraph" w:styleId="4">
    <w:name w:val="Title"/>
    <w:basedOn w:val="1"/>
    <w:next w:val="1"/>
    <w:autoRedefine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6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basedOn w:val="8"/>
    <w:link w:val="6"/>
    <w:autoRedefine/>
    <w:qFormat/>
    <w:uiPriority w:val="99"/>
    <w:rPr>
      <w:sz w:val="18"/>
      <w:szCs w:val="18"/>
    </w:rPr>
  </w:style>
  <w:style w:type="paragraph" w:customStyle="1" w:styleId="10">
    <w:name w:val="WPS Plain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</Words>
  <Characters>218</Characters>
  <Lines>4</Lines>
  <Paragraphs>1</Paragraphs>
  <TotalTime>2</TotalTime>
  <ScaleCrop>false</ScaleCrop>
  <LinksUpToDate>false</LinksUpToDate>
  <CharactersWithSpaces>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2020-01-19T03:58:00Z</dcterms:created>
  <dc:creator>Administrator</dc:creator>
  <cp:lastModifiedBy>陈丽</cp:lastModifiedBy>
  <cp:lastPrinted>2020-10-28T01:08:00Z</cp:lastPrinted>
  <dcterms:modified xsi:type="dcterms:W3CDTF">2025-05-20T00:47:57Z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D1AB72A670FF4C5699CB799F6AEFA63E_13</vt:lpwstr>
  </property>
  <property fmtid="{D5CDD505-2E9C-101B-9397-08002B2CF9AE}" pid="4" name="KSOTemplateDocerSaveRecord">
    <vt:lpwstr>eyJoZGlkIjoiNjAxMGE0ODU2OTY1NGJjYzdiYWQ1MzBkNDQ2ZmVjMzUiLCJ1c2VySWQiOiIxNDQ0NDgxNDg4In0=</vt:lpwstr>
  </property>
</Properties>
</file>