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61AD">
      <w:pPr>
        <w:jc w:val="center"/>
        <w:rPr>
          <w:rFonts w:hint="eastAsia" w:ascii="黑体" w:hAnsi="黑体" w:eastAsia="黑体" w:cs="黑体"/>
          <w:spacing w:val="100"/>
          <w:sz w:val="28"/>
          <w:szCs w:val="28"/>
        </w:rPr>
      </w:pPr>
      <w:r>
        <w:rPr>
          <w:rFonts w:hint="eastAsia" w:ascii="黑体" w:hAnsi="黑体" w:eastAsia="黑体" w:cs="黑体"/>
          <w:spacing w:val="100"/>
          <w:sz w:val="28"/>
          <w:szCs w:val="28"/>
          <w:lang w:val="en-US" w:eastAsia="zh-CN"/>
        </w:rPr>
        <w:t>成都铁路运输第一法院2025年公开招聘聘用制警务辅助人员报名表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14:paraId="29F79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709578B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69E0CAC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CD0B2B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 w14:paraId="0FE087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8D9827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 w14:paraId="071FFDD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  <w:p w14:paraId="557030D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1"/>
              </w:rPr>
              <w:t>岁）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031A34F0">
            <w:pPr>
              <w:rPr>
                <w:rFonts w:hint="eastAsia"/>
              </w:rPr>
            </w:pPr>
          </w:p>
        </w:tc>
      </w:tr>
      <w:tr w14:paraId="3DE1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27EE8AC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6C24FE5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9B8D0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 w14:paraId="67A5AA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BDA88B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 w14:paraId="79C93B0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5A2B7B4">
            <w:pPr>
              <w:rPr>
                <w:rFonts w:hint="eastAsia" w:ascii="方正宋三简体" w:eastAsia="方正宋三简体"/>
              </w:rPr>
            </w:pPr>
          </w:p>
        </w:tc>
      </w:tr>
      <w:tr w14:paraId="5730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591C572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</w:t>
            </w:r>
          </w:p>
          <w:p w14:paraId="418AB35F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91" w:type="dxa"/>
            <w:noWrap w:val="0"/>
            <w:vAlign w:val="center"/>
          </w:tcPr>
          <w:p w14:paraId="15EC4FA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8FF1A9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6B7CE2F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 w14:paraId="71DFEC4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E1DA2C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5037F65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7B9C92A3">
            <w:pPr>
              <w:rPr>
                <w:rFonts w:hint="eastAsia" w:ascii="方正宋三简体" w:eastAsia="方正宋三简体"/>
              </w:rPr>
            </w:pPr>
          </w:p>
        </w:tc>
      </w:tr>
      <w:tr w14:paraId="13B5F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4A4F403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165C068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00768E8C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4BDB73A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009C7493"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262970A9">
            <w:pPr>
              <w:rPr>
                <w:rFonts w:hint="eastAsia" w:ascii="方正宋三简体" w:eastAsia="方正宋三简体"/>
              </w:rPr>
            </w:pPr>
          </w:p>
        </w:tc>
      </w:tr>
      <w:tr w14:paraId="28D2D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5EB0CFC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007A943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39BE7D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12457B6A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34F904D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 w14:paraId="4098A4F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78ABA7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 w14:paraId="74FA5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 w14:paraId="2BDF18FF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94F080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7D3F7C4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526AF1B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88D588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62DA53F">
            <w:pPr>
              <w:rPr>
                <w:rFonts w:hint="eastAsia" w:ascii="仿宋_GB2312" w:eastAsia="仿宋_GB2312"/>
              </w:rPr>
            </w:pPr>
          </w:p>
        </w:tc>
      </w:tr>
      <w:tr w14:paraId="76376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43704E6A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42B70165">
            <w:pPr>
              <w:jc w:val="left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06E06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61C7D67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5E5D3AB8">
            <w:pPr>
              <w:jc w:val="left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53BC8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5AE12815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7D76AFF1">
            <w:pPr>
              <w:jc w:val="left"/>
              <w:rPr>
                <w:rFonts w:hint="eastAsia" w:ascii="仿宋_GB2312" w:eastAsia="仿宋_GB2312"/>
              </w:rPr>
            </w:pPr>
          </w:p>
        </w:tc>
      </w:tr>
      <w:tr w14:paraId="24A0F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1E4B6F8A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2F2F3D41">
            <w:pPr>
              <w:jc w:val="left"/>
              <w:rPr>
                <w:rFonts w:hint="eastAsia" w:ascii="仿宋_GB2312" w:eastAsia="仿宋_GB2312"/>
              </w:rPr>
            </w:pPr>
          </w:p>
        </w:tc>
      </w:tr>
      <w:tr w14:paraId="73638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atLeast"/>
          <w:jc w:val="center"/>
        </w:trPr>
        <w:tc>
          <w:tcPr>
            <w:tcW w:w="1174" w:type="dxa"/>
            <w:noWrap w:val="0"/>
            <w:vAlign w:val="center"/>
          </w:tcPr>
          <w:p w14:paraId="08A2DCF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01E05C6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6E26FD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2F7A94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FF71FD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5FCC88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7ECD7A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2B673FD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 w14:paraId="367570FF">
            <w:pPr>
              <w:spacing w:line="32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请从高中毕业后起填。</w:t>
            </w:r>
          </w:p>
        </w:tc>
      </w:tr>
    </w:tbl>
    <w:p w14:paraId="0D1AA25E">
      <w:pPr>
        <w:spacing w:line="20" w:lineRule="exact"/>
      </w:pPr>
    </w:p>
    <w:tbl>
      <w:tblPr>
        <w:tblStyle w:val="5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095"/>
        <w:gridCol w:w="605"/>
        <w:gridCol w:w="1000"/>
        <w:gridCol w:w="5152"/>
      </w:tblGrid>
      <w:tr w14:paraId="6C4B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24" w:type="dxa"/>
            <w:vMerge w:val="restart"/>
            <w:noWrap w:val="0"/>
            <w:vAlign w:val="center"/>
          </w:tcPr>
          <w:p w14:paraId="58230DA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2FFADF4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5FB53F6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3E0B606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32B77D23"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</w:tr>
      <w:tr w14:paraId="4F0A0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11FB7E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5104A51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76163E7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7FEA346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7C88EC0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3334B0A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4A0CEE4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6E71A77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3273B8D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0E5A5B9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757C619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482A29D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35F1B7A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82A8E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6996A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6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184F2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910F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46249C0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7FE1B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29E91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7890AE91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C230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5D49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17CE9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FF48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871CBF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A56F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2BD23DAE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2C53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03B72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4D493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DD51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5EBF63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3AD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4CA397C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E177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5CAB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89A5B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65E09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78B94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5C2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17A439D4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2619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9A5F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469D7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4B77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A2D2E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0E87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43E8F23A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1BA3E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ECA31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79BEE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9487E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63924D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17D0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0924E77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DC8AC5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50BE40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0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8D50F5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337184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E767A1C">
            <w:pPr>
              <w:rPr>
                <w:rFonts w:hint="eastAsia" w:ascii="仿宋_GB2312" w:eastAsia="仿宋_GB2312"/>
              </w:rPr>
            </w:pPr>
          </w:p>
        </w:tc>
      </w:tr>
      <w:tr w14:paraId="07AE9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6A9611F3">
            <w:pPr>
              <w:spacing w:line="300" w:lineRule="exact"/>
              <w:jc w:val="center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主要工作业绩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0BCCCC7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  <w:t xml:space="preserve">     </w:t>
            </w:r>
          </w:p>
          <w:p w14:paraId="19326AA6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473B6F35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57C6236C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D015C28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10D4905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405E697C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39D0F86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7866ED59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56476DF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7AD9D01E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55F072B6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63B5DA1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54420CC4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5890572D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5798ADA1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</w:p>
          <w:p w14:paraId="080DB429">
            <w:pP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FF0000"/>
                <w:kern w:val="0"/>
                <w:sz w:val="24"/>
              </w:rPr>
              <w:t xml:space="preserve">                                                                    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                             </w:t>
            </w:r>
          </w:p>
          <w:p w14:paraId="7F98A023"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</w:t>
            </w:r>
          </w:p>
        </w:tc>
      </w:tr>
    </w:tbl>
    <w:p w14:paraId="24C3A992">
      <w:pPr>
        <w:spacing w:line="300" w:lineRule="exact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 w14:paraId="58ABD571"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2E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8D1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A8D12E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50F8E"/>
    <w:rsid w:val="40C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widowControl w:val="0"/>
      <w:spacing w:line="560" w:lineRule="exact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2025-05-08T02:19:00Z</dcterms:created>
  <dc:creator>成小互云创中心</dc:creator>
  <cp:lastModifiedBy>成小互云创中心</cp:lastModifiedBy>
  <dcterms:modified xsi:type="dcterms:W3CDTF">2025-05-08T07:11:17Z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055120A82A294AE9A1F731C61242DBF5_11</vt:lpwstr>
  </property>
  <property fmtid="{D5CDD505-2E9C-101B-9397-08002B2CF9AE}" pid="4" name="KSOTemplateDocerSaveRecord">
    <vt:lpwstr>eyJoZGlkIjoiMzZhOTE3NmUyMzI2ZmNkM2UxNTk1NDcwNWIzZTJmMmEiLCJ1c2VySWQiOiIxNjEyOTc2NTU5In0=</vt:lpwstr>
  </property>
</Properties>
</file>