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3C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附件4：</w:t>
      </w:r>
    </w:p>
    <w:p w14:paraId="08151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朔州市平鲁区2025年</w:t>
      </w: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机关事业单位公开招聘公益性岗位</w:t>
      </w:r>
    </w:p>
    <w:p w14:paraId="6410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就业困难高校毕业生</w:t>
      </w:r>
      <w:r>
        <w:rPr>
          <w:rFonts w:hint="eastAsia" w:ascii="黑体" w:hAnsi="黑体" w:eastAsia="黑体" w:cs="黑体"/>
          <w:spacing w:val="-11"/>
          <w:sz w:val="36"/>
          <w:szCs w:val="36"/>
          <w:lang w:eastAsia="zh-CN"/>
        </w:rPr>
        <w:t>政审表</w:t>
      </w:r>
    </w:p>
    <w:tbl>
      <w:tblPr>
        <w:tblStyle w:val="3"/>
        <w:tblpPr w:leftFromText="180" w:rightFromText="180" w:vertAnchor="text" w:horzAnchor="page" w:tblpX="1212" w:tblpY="98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27"/>
        <w:gridCol w:w="902"/>
        <w:gridCol w:w="780"/>
        <w:gridCol w:w="1500"/>
        <w:gridCol w:w="1200"/>
        <w:gridCol w:w="1424"/>
        <w:gridCol w:w="1875"/>
      </w:tblGrid>
      <w:tr w14:paraId="57ECE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 w14:paraId="70148B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7" w:type="dxa"/>
            <w:vAlign w:val="center"/>
          </w:tcPr>
          <w:p w14:paraId="558F6E5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 w14:paraId="14FEC6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 w14:paraId="50FDB5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4B5FBB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 w14:paraId="65C605F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798ECE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75" w:type="dxa"/>
            <w:vAlign w:val="center"/>
          </w:tcPr>
          <w:p w14:paraId="0536BA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E14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 w14:paraId="78B66F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27" w:type="dxa"/>
            <w:vAlign w:val="center"/>
          </w:tcPr>
          <w:p w14:paraId="3EA029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 w14:paraId="7EAF54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0" w:type="dxa"/>
            <w:vAlign w:val="center"/>
          </w:tcPr>
          <w:p w14:paraId="72589B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5118C0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 w14:paraId="62514F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47C32D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 w14:paraId="56D59D4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EC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 w14:paraId="6AC807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681" w:type="dxa"/>
            <w:gridSpan w:val="6"/>
            <w:vAlign w:val="center"/>
          </w:tcPr>
          <w:p w14:paraId="4BC529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09B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 w14:paraId="2ED6D3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81" w:type="dxa"/>
            <w:gridSpan w:val="6"/>
            <w:vAlign w:val="center"/>
          </w:tcPr>
          <w:p w14:paraId="1F5079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E44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gridSpan w:val="2"/>
            <w:vAlign w:val="center"/>
          </w:tcPr>
          <w:p w14:paraId="454B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现户籍所在地派出所名称</w:t>
            </w:r>
          </w:p>
        </w:tc>
        <w:tc>
          <w:tcPr>
            <w:tcW w:w="7681" w:type="dxa"/>
            <w:gridSpan w:val="6"/>
            <w:vAlign w:val="center"/>
          </w:tcPr>
          <w:p w14:paraId="2A6829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028D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298" w:type="dxa"/>
            <w:vAlign w:val="center"/>
          </w:tcPr>
          <w:p w14:paraId="4BE4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6197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56FF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  <w:p w14:paraId="5BA93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</w:t>
            </w:r>
          </w:p>
          <w:p w14:paraId="4CF1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</w:t>
            </w:r>
          </w:p>
          <w:p w14:paraId="4843E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历</w:t>
            </w:r>
          </w:p>
          <w:p w14:paraId="7A34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0784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8" w:type="dxa"/>
            <w:gridSpan w:val="7"/>
            <w:vAlign w:val="center"/>
          </w:tcPr>
          <w:p w14:paraId="5F8D37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365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98" w:type="dxa"/>
            <w:vAlign w:val="center"/>
          </w:tcPr>
          <w:p w14:paraId="1AF7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 w14:paraId="7EAD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 w14:paraId="3A25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 w14:paraId="773A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 w14:paraId="6F1912F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1D4A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村（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 w14:paraId="72FA5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年    月     日</w:t>
            </w:r>
          </w:p>
        </w:tc>
      </w:tr>
      <w:tr w14:paraId="1589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98" w:type="dxa"/>
            <w:vAlign w:val="center"/>
          </w:tcPr>
          <w:p w14:paraId="4A305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 w14:paraId="1F9D8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 w14:paraId="6880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 w14:paraId="795985C9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4BCD2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乡镇（街道）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 w14:paraId="31B16793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  <w:tr w14:paraId="7F17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298" w:type="dxa"/>
            <w:vAlign w:val="center"/>
          </w:tcPr>
          <w:p w14:paraId="372A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派出所政审</w:t>
            </w:r>
          </w:p>
          <w:p w14:paraId="5029C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 w14:paraId="0E482E4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 w14:paraId="6E90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派出所（章）</w:t>
            </w:r>
          </w:p>
          <w:p w14:paraId="7D092B77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</w:tbl>
    <w:p w14:paraId="0CD51F9B"/>
    <w:sectPr>
      <w:pgSz w:w="11906" w:h="16838"/>
      <w:pgMar w:top="1361" w:right="1134" w:bottom="136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MTRhYTA3ZDgwYWM2OWQzMmQ5ODNkMjY0Zjg4YjgifQ=="/>
  </w:docVars>
  <w:rsids>
    <w:rsidRoot w:val="2F8259A8"/>
    <w:rsid w:val="02C24153"/>
    <w:rsid w:val="08501787"/>
    <w:rsid w:val="195A7D98"/>
    <w:rsid w:val="1B6034CD"/>
    <w:rsid w:val="1F5728D0"/>
    <w:rsid w:val="26886C3E"/>
    <w:rsid w:val="272700D5"/>
    <w:rsid w:val="2F8259A8"/>
    <w:rsid w:val="305F2B52"/>
    <w:rsid w:val="3749179D"/>
    <w:rsid w:val="39257389"/>
    <w:rsid w:val="40DC05CC"/>
    <w:rsid w:val="41AF14C9"/>
    <w:rsid w:val="4495618F"/>
    <w:rsid w:val="47B04266"/>
    <w:rsid w:val="4B737D2A"/>
    <w:rsid w:val="517005A8"/>
    <w:rsid w:val="534E2E10"/>
    <w:rsid w:val="55C63561"/>
    <w:rsid w:val="57657FF8"/>
    <w:rsid w:val="57E1162E"/>
    <w:rsid w:val="60521D5C"/>
    <w:rsid w:val="6ECB4C03"/>
    <w:rsid w:val="70D8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13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2022-03-29T07:05:00Z</dcterms:created>
  <dc:creator>赵金彪</dc:creator>
  <cp:lastModifiedBy>策马奔腾</cp:lastModifiedBy>
  <cp:lastPrinted>2022-04-20T01:24:00Z</cp:lastPrinted>
  <dcterms:modified xsi:type="dcterms:W3CDTF">2025-04-22T08:29:29Z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B678779970BC4EE4894E624DC660C60B_13</vt:lpwstr>
  </property>
  <property fmtid="{D5CDD505-2E9C-101B-9397-08002B2CF9AE}" pid="4" name="commondata">
    <vt:lpwstr>eyJoZGlkIjoiZDk2YjYzNDA0Nzk4NmE5MWU0NTdlOTQyOTc3YWM5Y2IifQ==</vt:lpwstr>
  </property>
  <property fmtid="{D5CDD505-2E9C-101B-9397-08002B2CF9AE}" pid="5" name="KSOTemplateDocerSaveRecord">
    <vt:lpwstr>eyJoZGlkIjoiZDRiMTRhYTA3ZDgwYWM2OWQzMmQ5ODNkMjY0Zjg4YjgiLCJ1c2VySWQiOiIxMDMyOTg4OTI4In0=</vt:lpwstr>
  </property>
</Properties>
</file>