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111E9"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13EC3F9A"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7EC679EB"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44"/>
          <w:highlight w:val="none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44"/>
          <w:highlight w:val="none"/>
          <w:lang w:eastAsia="zh-CN"/>
        </w:rPr>
        <w:t>化德县2025年事业单位人才引进</w:t>
      </w:r>
    </w:p>
    <w:p w14:paraId="7742B67A"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44"/>
          <w:highlight w:val="none"/>
        </w:rPr>
        <w:t>应届毕业生承诺书</w:t>
      </w:r>
    </w:p>
    <w:p w14:paraId="1F3B4C5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C07A7A">
      <w:pPr>
        <w:rPr>
          <w:rFonts w:hint="eastAsia"/>
        </w:rPr>
      </w:pPr>
    </w:p>
    <w:p w14:paraId="7675DE37">
      <w:pPr>
        <w:rPr>
          <w:rFonts w:hint="eastAsia"/>
        </w:rPr>
      </w:pPr>
    </w:p>
    <w:p w14:paraId="5F1CDD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，报名参加化德县2025年事业单位人才引进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 w14:paraId="7C70123B">
      <w:pPr>
        <w:rPr>
          <w:rFonts w:hint="eastAsia"/>
        </w:rPr>
      </w:pPr>
    </w:p>
    <w:p w14:paraId="68B4B9C7">
      <w:pPr>
        <w:rPr>
          <w:rFonts w:hint="eastAsia"/>
        </w:rPr>
      </w:pPr>
    </w:p>
    <w:p w14:paraId="1C05C9F2">
      <w:pPr>
        <w:rPr>
          <w:rFonts w:hint="eastAsia"/>
        </w:rPr>
      </w:pPr>
    </w:p>
    <w:p w14:paraId="6A310D7F">
      <w:pPr>
        <w:rPr>
          <w:rFonts w:hint="eastAsia"/>
        </w:rPr>
      </w:pPr>
    </w:p>
    <w:p w14:paraId="41CCB466">
      <w:pPr>
        <w:rPr>
          <w:rFonts w:hint="eastAsia"/>
          <w:sz w:val="32"/>
          <w:szCs w:val="40"/>
        </w:rPr>
      </w:pPr>
    </w:p>
    <w:p w14:paraId="590070BB">
      <w:pPr>
        <w:rPr>
          <w:rFonts w:hint="eastAsia"/>
          <w:sz w:val="32"/>
          <w:szCs w:val="40"/>
        </w:rPr>
      </w:pPr>
    </w:p>
    <w:p w14:paraId="0AAD24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 w14:paraId="0A432998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2CD47424"/>
    <w:rsid w:val="03CA4205"/>
    <w:rsid w:val="06C30871"/>
    <w:rsid w:val="078F4242"/>
    <w:rsid w:val="22CA1004"/>
    <w:rsid w:val="240A6E8B"/>
    <w:rsid w:val="24B8035B"/>
    <w:rsid w:val="271A6E9D"/>
    <w:rsid w:val="2CD47424"/>
    <w:rsid w:val="2D2533FF"/>
    <w:rsid w:val="2EC4006F"/>
    <w:rsid w:val="32904590"/>
    <w:rsid w:val="3FA06B40"/>
    <w:rsid w:val="56565481"/>
    <w:rsid w:val="597E6C57"/>
    <w:rsid w:val="60BE3BD6"/>
    <w:rsid w:val="634B2557"/>
    <w:rsid w:val="69990316"/>
    <w:rsid w:val="6ACE51AD"/>
    <w:rsid w:val="716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138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张虹</cp:lastModifiedBy>
  <dcterms:modified xsi:type="dcterms:W3CDTF">2025-03-21T02:14:49Z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9B8AFE5F39E0417B95FF02E82CB6CF9E</vt:lpwstr>
  </property>
  <property fmtid="{D5CDD505-2E9C-101B-9397-08002B2CF9AE}" pid="4" name="KSOTemplateDocerSaveRecord">
    <vt:lpwstr>eyJoZGlkIjoiYjZiOGMxZjZjNTVlNmI4OTMwYzZjYWZlOWZkZjc3NWQiLCJ1c2VySWQiOiIyNjEyNzMwMzkifQ==</vt:lpwstr>
  </property>
</Properties>
</file>