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0" w:tblpY="232"/>
        <w:tblOverlap w:val="never"/>
        <w:tblW w:w="851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77"/>
        <w:gridCol w:w="839"/>
        <w:gridCol w:w="405"/>
        <w:gridCol w:w="874"/>
        <w:gridCol w:w="735"/>
        <w:gridCol w:w="1294"/>
        <w:gridCol w:w="1626"/>
      </w:tblGrid>
      <w:tr w14:paraId="62BF50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EB5B"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阿拉尔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丝路新材料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有限责任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公司</w:t>
            </w:r>
          </w:p>
          <w:p w14:paraId="616ADEA1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公开招聘报名表</w:t>
            </w:r>
          </w:p>
          <w:p w14:paraId="0D3303A8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14:paraId="7A9F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报名职位: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填报时间:     年   月   日</w:t>
            </w:r>
          </w:p>
        </w:tc>
      </w:tr>
      <w:tr w14:paraId="3CE7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0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70B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 w14:paraId="4B36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A2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5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3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07B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0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FF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6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职称及评聘时间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1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D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D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熟悉何种业务及特长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B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8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家庭居住地址及联系电话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6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87E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6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现工作单位职务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98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0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5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0E61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40B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2CB0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C69A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0D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C2F50D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BCB55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49BA6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D52C0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3FBD3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8B41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5B28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14:paraId="14D1D9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6DB6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A7E3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82E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CCD08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7B1FA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8E2B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E413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9D133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D7D35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F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B46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3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3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7D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74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3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B0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32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1B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9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1F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4D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9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81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C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8E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C4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63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4E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A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何时何地受何种奖励或处分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ED46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3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社会关系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02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E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E57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6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F2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D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97A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6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8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是否同意岗位调配</w:t>
            </w: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8E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5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85BA">
            <w:pPr>
              <w:ind w:firstLine="3640" w:firstLineChars="13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</w:t>
            </w:r>
          </w:p>
          <w:p w14:paraId="02639459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声明：1.本人承诺保证所填写资料真实，并自愿承担因隐瞒事实而带来的包括解聘等一切后果。</w:t>
            </w:r>
          </w:p>
          <w:p w14:paraId="477C7C84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 w14:paraId="48FC5805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0C87D81C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应聘人签名：</w:t>
            </w:r>
          </w:p>
          <w:p w14:paraId="72A4269B">
            <w:pPr>
              <w:ind w:firstLine="5280" w:firstLineChars="22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</w:tr>
    </w:tbl>
    <w:p w14:paraId="79DD2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黑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02C619-564A-4B6D-98EF-2F3BC7677A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19E7BC-387F-4614-A68C-81C1ADE5B2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0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260F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260F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Q4OTAwZDg2NjZiMDVmMWM0NGQyYzMyNjg1ODQifQ=="/>
  </w:docVars>
  <w:rsids>
    <w:rsidRoot w:val="2C1E0CDD"/>
    <w:rsid w:val="02830D43"/>
    <w:rsid w:val="039C2692"/>
    <w:rsid w:val="06B74C7B"/>
    <w:rsid w:val="07F419BD"/>
    <w:rsid w:val="081B682A"/>
    <w:rsid w:val="0C0C35C3"/>
    <w:rsid w:val="0E0E1218"/>
    <w:rsid w:val="1048111A"/>
    <w:rsid w:val="11B277C9"/>
    <w:rsid w:val="127B1CB7"/>
    <w:rsid w:val="14423020"/>
    <w:rsid w:val="147B0E21"/>
    <w:rsid w:val="16D92FC3"/>
    <w:rsid w:val="19504431"/>
    <w:rsid w:val="1C4D21F8"/>
    <w:rsid w:val="20862B6F"/>
    <w:rsid w:val="215B36D1"/>
    <w:rsid w:val="24D13E25"/>
    <w:rsid w:val="260120E0"/>
    <w:rsid w:val="2ABC2EDF"/>
    <w:rsid w:val="2BAB5CAD"/>
    <w:rsid w:val="2C1E0CDD"/>
    <w:rsid w:val="2CF5318F"/>
    <w:rsid w:val="2E255875"/>
    <w:rsid w:val="2E5747F4"/>
    <w:rsid w:val="2FD91648"/>
    <w:rsid w:val="3567591D"/>
    <w:rsid w:val="3A8141DA"/>
    <w:rsid w:val="3F747A88"/>
    <w:rsid w:val="47F92430"/>
    <w:rsid w:val="486843B2"/>
    <w:rsid w:val="49757894"/>
    <w:rsid w:val="4B413927"/>
    <w:rsid w:val="4E437FBB"/>
    <w:rsid w:val="535B4D10"/>
    <w:rsid w:val="53DB17DE"/>
    <w:rsid w:val="548A177A"/>
    <w:rsid w:val="551E78C6"/>
    <w:rsid w:val="5560764A"/>
    <w:rsid w:val="5C3C680C"/>
    <w:rsid w:val="5E923097"/>
    <w:rsid w:val="607564E8"/>
    <w:rsid w:val="607C57CD"/>
    <w:rsid w:val="60874253"/>
    <w:rsid w:val="632530B9"/>
    <w:rsid w:val="634E293A"/>
    <w:rsid w:val="63CA236C"/>
    <w:rsid w:val="69534F91"/>
    <w:rsid w:val="6E48271D"/>
    <w:rsid w:val="6E523272"/>
    <w:rsid w:val="7307523F"/>
    <w:rsid w:val="73D20F2E"/>
    <w:rsid w:val="76645DC3"/>
    <w:rsid w:val="78390552"/>
    <w:rsid w:val="790243F1"/>
    <w:rsid w:val="79236609"/>
    <w:rsid w:val="794B5AF9"/>
    <w:rsid w:val="79807276"/>
    <w:rsid w:val="7CAF4890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0</Lines>
  <Paragraphs>0</Paragraphs>
  <TotalTime>1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2022-01-17T10:56:00Z</dcterms:created>
  <dc:creator>Administrator</dc:creator>
  <cp:lastModifiedBy>ヤㄗs亭萱ｘ</cp:lastModifiedBy>
  <cp:lastPrinted>2023-04-24T05:56:00Z</cp:lastPrinted>
  <dcterms:modified xsi:type="dcterms:W3CDTF">2025-03-17T09:47:52Z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430540C37C384B37B8B1F2494A6CE18A_13</vt:lpwstr>
  </property>
  <property fmtid="{D5CDD505-2E9C-101B-9397-08002B2CF9AE}" pid="4" name="KSOTemplateDocerSaveRecord">
    <vt:lpwstr>eyJoZGlkIjoiMmVmMWEzMDgzODZlM2JmZjUxNTRiZmFmZTA2NjMwNDIiLCJ1c2VySWQiOiIyNTY3NjMxODQifQ==</vt:lpwstr>
  </property>
</Properties>
</file>