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7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75"/>
        <w:gridCol w:w="1725"/>
        <w:gridCol w:w="1350"/>
        <w:gridCol w:w="1740"/>
        <w:gridCol w:w="1987"/>
      </w:tblGrid>
      <w:tr w14:paraId="1EEC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3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教师应聘登记表</w:t>
            </w:r>
            <w:bookmarkEnd w:id="0"/>
          </w:p>
        </w:tc>
      </w:tr>
      <w:tr w14:paraId="3C89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E9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84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A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A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45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A6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3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8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8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A5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3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1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9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6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7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A7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0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AB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0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B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532A1E">
      <w:pPr>
        <w:ind w:left="-619" w:leftChars="-295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3295B"/>
    <w:rsid w:val="140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2025-02-02T03:14:00Z</dcterms:created>
  <dc:creator>平</dc:creator>
  <cp:lastModifiedBy>平</cp:lastModifiedBy>
  <dcterms:modified xsi:type="dcterms:W3CDTF">2025-02-02T03:18:15Z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2DAF35CAF9D448EC9CAEBB1D0EC141AD_11</vt:lpwstr>
  </property>
  <property fmtid="{D5CDD505-2E9C-101B-9397-08002B2CF9AE}" pid="4" name="KSOTemplateDocerSaveRecord">
    <vt:lpwstr>eyJoZGlkIjoiNjViNDgzMjczYWZlODQwMmVkNTk4YTBhNzJhZjRiNTIiLCJ1c2VySWQiOiI0MTUxNzk1NjUifQ==</vt:lpwstr>
  </property>
</Properties>
</file>