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1C760B">
      <w:pPr>
        <w:pStyle w:val="2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附件</w:t>
      </w:r>
    </w:p>
    <w:p w14:paraId="208706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方正小标宋简体"/>
          <w:color w:val="auto"/>
          <w:sz w:val="44"/>
          <w:szCs w:val="44"/>
          <w:highlight w:val="none"/>
        </w:rPr>
      </w:pPr>
      <w:r>
        <w:rPr>
          <w:rFonts w:hint="eastAsia" w:ascii="宋体" w:hAnsi="宋体" w:eastAsia="方正小标宋简体"/>
          <w:color w:val="auto"/>
          <w:sz w:val="44"/>
          <w:szCs w:val="44"/>
          <w:highlight w:val="none"/>
        </w:rPr>
        <w:t>福建省晋江人力资本有限公司</w:t>
      </w:r>
    </w:p>
    <w:p w14:paraId="5D3EAC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方正小标宋简体" w:cs="仿宋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方正小标宋简体"/>
          <w:color w:val="auto"/>
          <w:sz w:val="44"/>
          <w:szCs w:val="44"/>
          <w:highlight w:val="none"/>
          <w:lang w:val="en-US" w:eastAsia="zh-CN"/>
        </w:rPr>
        <w:t>2025年度</w:t>
      </w:r>
      <w:r>
        <w:rPr>
          <w:rFonts w:hint="eastAsia" w:ascii="宋体" w:hAnsi="宋体" w:eastAsia="方正小标宋简体"/>
          <w:color w:val="auto"/>
          <w:sz w:val="44"/>
          <w:szCs w:val="44"/>
          <w:highlight w:val="none"/>
        </w:rPr>
        <w:t>拟公开招聘项目制人员职位表（第</w:t>
      </w:r>
      <w:r>
        <w:rPr>
          <w:rFonts w:hint="eastAsia" w:ascii="宋体" w:hAnsi="宋体" w:eastAsia="方正小标宋简体"/>
          <w:color w:val="auto"/>
          <w:sz w:val="44"/>
          <w:szCs w:val="44"/>
          <w:highlight w:val="none"/>
          <w:lang w:val="en-US" w:eastAsia="zh-CN"/>
        </w:rPr>
        <w:t>一</w:t>
      </w:r>
      <w:r>
        <w:rPr>
          <w:rFonts w:hint="eastAsia" w:ascii="宋体" w:hAnsi="宋体" w:eastAsia="方正小标宋简体"/>
          <w:color w:val="auto"/>
          <w:sz w:val="44"/>
          <w:szCs w:val="44"/>
          <w:highlight w:val="none"/>
        </w:rPr>
        <w:t>批</w:t>
      </w:r>
      <w:r>
        <w:rPr>
          <w:rFonts w:hint="eastAsia" w:ascii="宋体" w:hAnsi="宋体" w:eastAsia="方正小标宋简体"/>
          <w:color w:val="auto"/>
          <w:sz w:val="44"/>
          <w:szCs w:val="44"/>
          <w:highlight w:val="none"/>
          <w:lang w:eastAsia="zh-CN"/>
        </w:rPr>
        <w:t>）</w:t>
      </w:r>
    </w:p>
    <w:tbl>
      <w:tblPr>
        <w:tblStyle w:val="7"/>
        <w:tblW w:w="5556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9"/>
        <w:gridCol w:w="1133"/>
        <w:gridCol w:w="1100"/>
        <w:gridCol w:w="717"/>
        <w:gridCol w:w="783"/>
        <w:gridCol w:w="717"/>
        <w:gridCol w:w="700"/>
        <w:gridCol w:w="717"/>
        <w:gridCol w:w="835"/>
        <w:gridCol w:w="1388"/>
        <w:gridCol w:w="4395"/>
        <w:gridCol w:w="1339"/>
        <w:gridCol w:w="1339"/>
      </w:tblGrid>
      <w:tr w14:paraId="187E96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2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066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岗位编号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CBA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招聘企业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C0A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职位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5F3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3F4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性别要求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BFA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年龄要求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10F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户籍要求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62E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11A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学位要求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200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1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CD1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岗位要求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170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招考方式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DF4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4166FD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2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270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5F5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福建省晋江人力资本有限公司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5F3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运营专员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8E2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F06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D73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96D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户籍不限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63D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20D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CC9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公共管理类、中国语言文学类、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教育学类</w:t>
            </w:r>
          </w:p>
        </w:tc>
        <w:tc>
          <w:tcPr>
            <w:tcW w:w="1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81C63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1.1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  <w:t>年及以上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心理健康相关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从业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  <w:t>经验；</w:t>
            </w:r>
          </w:p>
          <w:p w14:paraId="5D1C22B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  <w:t>2.有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较强的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  <w:t>口头和书面语言表达能力；</w:t>
            </w:r>
          </w:p>
          <w:p w14:paraId="5C36065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  <w:t>3.严谨、细心、有责任心，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具备较强的执行能力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  <w:t>。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55E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Style w:val="9"/>
                <w:rFonts w:ascii="宋体" w:hAnsi="宋体"/>
                <w:color w:val="auto"/>
                <w:sz w:val="21"/>
                <w:szCs w:val="21"/>
                <w:highlight w:val="none"/>
                <w:lang w:val="en-US" w:eastAsia="zh-CN" w:bidi="ar"/>
              </w:rPr>
              <w:t>笔试</w:t>
            </w:r>
            <w:r>
              <w:rPr>
                <w:rStyle w:val="10"/>
                <w:rFonts w:ascii="宋体" w:hAnsi="宋体"/>
                <w:color w:val="auto"/>
                <w:sz w:val="21"/>
                <w:szCs w:val="21"/>
                <w:highlight w:val="none"/>
                <w:lang w:val="en-US" w:eastAsia="zh-CN" w:bidi="ar"/>
              </w:rPr>
              <w:t>+</w:t>
            </w:r>
            <w:r>
              <w:rPr>
                <w:rStyle w:val="11"/>
                <w:rFonts w:ascii="宋体" w:hAnsi="宋体"/>
                <w:color w:val="auto"/>
                <w:sz w:val="21"/>
                <w:szCs w:val="21"/>
                <w:highlight w:val="none"/>
                <w:lang w:val="en-US" w:eastAsia="zh-CN" w:bidi="ar"/>
              </w:rPr>
              <w:t>面试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BB9F41">
            <w:pPr>
              <w:pStyle w:val="2"/>
              <w:numPr>
                <w:ilvl w:val="0"/>
                <w:numId w:val="0"/>
              </w:numPr>
              <w:rPr>
                <w:rFonts w:hint="eastAsia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eastAsia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中共党员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  <w:t>，总成绩加1分</w:t>
            </w:r>
            <w:r>
              <w:rPr>
                <w:rFonts w:hint="eastAsia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。</w:t>
            </w:r>
          </w:p>
          <w:p w14:paraId="24EC8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ascii="宋体" w:hAnsi="宋体"/>
                <w:color w:val="auto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</w:tbl>
    <w:p w14:paraId="2F530397">
      <w:pPr>
        <w:pStyle w:val="2"/>
        <w:rPr>
          <w:rFonts w:hint="eastAsia" w:eastAsiaTheme="minorEastAsia"/>
          <w:highlight w:val="none"/>
          <w:lang w:val="en-US" w:eastAsia="zh-CN"/>
        </w:rPr>
        <w:sectPr>
          <w:footerReference r:id="rId3" w:type="default"/>
          <w:pgSz w:w="16838" w:h="11905" w:orient="landscape"/>
          <w:pgMar w:top="1417" w:right="1417" w:bottom="1417" w:left="1417" w:header="851" w:footer="992" w:gutter="0"/>
          <w:pgNumType w:fmt="decimal"/>
          <w:cols w:space="0" w:num="1"/>
          <w:docGrid w:type="lines" w:linePitch="318" w:charSpace="0"/>
        </w:sectPr>
      </w:pPr>
    </w:p>
    <w:p w14:paraId="213614DD">
      <w:pPr>
        <w:rPr>
          <w:highlight w:val="none"/>
        </w:rPr>
      </w:pPr>
    </w:p>
    <w:sectPr>
      <w:pgSz w:w="11905" w:h="16838"/>
      <w:pgMar w:top="1417" w:right="1417" w:bottom="1417" w:left="1417" w:header="851" w:footer="992" w:gutter="0"/>
      <w:pgNumType w:fmt="decimal"/>
      <w:cols w:space="0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61072DF-27FF-4B7B-8FBB-05F0A5130FF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C01F4DFF-3E18-4299-843C-DE97B01DF018}"/>
  </w:font>
  <w:font w:name="宋体_x0004_fal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76469C84-122C-4AA8-A90C-C28187454E4B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99151043-32C1-49E6-A6F0-E926628FBEB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F686BC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4B01969">
                          <w:pPr>
                            <w:pStyle w:val="5"/>
                          </w:pPr>
                          <w: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4B01969">
                    <w:pPr>
                      <w:pStyle w:val="5"/>
                    </w:pPr>
                    <w: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</w:t>
                    </w:r>
                    <w: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0ZGE1OTkzNmNlMThhZDQyNmIxMTE3ZGZmMmRmZGUifQ=="/>
  </w:docVars>
  <w:rsids>
    <w:rsidRoot w:val="4E7A4F02"/>
    <w:rsid w:val="01050F22"/>
    <w:rsid w:val="012E2F47"/>
    <w:rsid w:val="02DD1A2B"/>
    <w:rsid w:val="03E272F9"/>
    <w:rsid w:val="06EC4B9D"/>
    <w:rsid w:val="073C32FE"/>
    <w:rsid w:val="07DC6755"/>
    <w:rsid w:val="0A870BFA"/>
    <w:rsid w:val="0B561106"/>
    <w:rsid w:val="0D903C4C"/>
    <w:rsid w:val="0E122E3B"/>
    <w:rsid w:val="0E2F5830"/>
    <w:rsid w:val="0E3C7F4D"/>
    <w:rsid w:val="0F021AEF"/>
    <w:rsid w:val="0FA61354"/>
    <w:rsid w:val="10A04813"/>
    <w:rsid w:val="10D206F5"/>
    <w:rsid w:val="1100087F"/>
    <w:rsid w:val="13385187"/>
    <w:rsid w:val="13E34A19"/>
    <w:rsid w:val="13FC61B5"/>
    <w:rsid w:val="1476536F"/>
    <w:rsid w:val="14E755B6"/>
    <w:rsid w:val="157D69FB"/>
    <w:rsid w:val="158C17BA"/>
    <w:rsid w:val="16C94AD2"/>
    <w:rsid w:val="176D7021"/>
    <w:rsid w:val="1A18361C"/>
    <w:rsid w:val="1A58610F"/>
    <w:rsid w:val="1AEF7892"/>
    <w:rsid w:val="1C0320AA"/>
    <w:rsid w:val="1C3B5CE8"/>
    <w:rsid w:val="1EB61656"/>
    <w:rsid w:val="1FD26EC4"/>
    <w:rsid w:val="223B434C"/>
    <w:rsid w:val="22CC1448"/>
    <w:rsid w:val="23A925E7"/>
    <w:rsid w:val="24ED0821"/>
    <w:rsid w:val="256C2A6E"/>
    <w:rsid w:val="27A765BD"/>
    <w:rsid w:val="292F44DF"/>
    <w:rsid w:val="294A1318"/>
    <w:rsid w:val="29D66273"/>
    <w:rsid w:val="2ADF134B"/>
    <w:rsid w:val="2AEA2DB3"/>
    <w:rsid w:val="2B263262"/>
    <w:rsid w:val="2BEF61A7"/>
    <w:rsid w:val="2D3055BF"/>
    <w:rsid w:val="2FD435A4"/>
    <w:rsid w:val="300C5A0E"/>
    <w:rsid w:val="30395C43"/>
    <w:rsid w:val="30DF28B6"/>
    <w:rsid w:val="34291E85"/>
    <w:rsid w:val="356B689E"/>
    <w:rsid w:val="35B01DE6"/>
    <w:rsid w:val="37133692"/>
    <w:rsid w:val="378974B0"/>
    <w:rsid w:val="38B1308D"/>
    <w:rsid w:val="394C4C39"/>
    <w:rsid w:val="39E67DCE"/>
    <w:rsid w:val="39EF3CBB"/>
    <w:rsid w:val="3AE668DF"/>
    <w:rsid w:val="3AEA68AF"/>
    <w:rsid w:val="3CD6371B"/>
    <w:rsid w:val="3D3532B2"/>
    <w:rsid w:val="3DB66B25"/>
    <w:rsid w:val="4071391F"/>
    <w:rsid w:val="41263FC1"/>
    <w:rsid w:val="41362456"/>
    <w:rsid w:val="43960878"/>
    <w:rsid w:val="444943E8"/>
    <w:rsid w:val="4710374A"/>
    <w:rsid w:val="475D5424"/>
    <w:rsid w:val="4AEA540B"/>
    <w:rsid w:val="4AEE2CFE"/>
    <w:rsid w:val="4B3F0E3A"/>
    <w:rsid w:val="4CC96900"/>
    <w:rsid w:val="4DA075BB"/>
    <w:rsid w:val="4E476667"/>
    <w:rsid w:val="4E7A4F02"/>
    <w:rsid w:val="4FB37368"/>
    <w:rsid w:val="506524D0"/>
    <w:rsid w:val="519C1106"/>
    <w:rsid w:val="535766E3"/>
    <w:rsid w:val="547C6B27"/>
    <w:rsid w:val="567E7BF0"/>
    <w:rsid w:val="5978301B"/>
    <w:rsid w:val="5B7E3AA0"/>
    <w:rsid w:val="5D0B4B27"/>
    <w:rsid w:val="5DAA4B86"/>
    <w:rsid w:val="5E773CDD"/>
    <w:rsid w:val="610E2338"/>
    <w:rsid w:val="64440528"/>
    <w:rsid w:val="6A715B6B"/>
    <w:rsid w:val="6A9B1AAC"/>
    <w:rsid w:val="6AB63832"/>
    <w:rsid w:val="6AE53126"/>
    <w:rsid w:val="71EE467B"/>
    <w:rsid w:val="72E6342D"/>
    <w:rsid w:val="7320148A"/>
    <w:rsid w:val="743E6255"/>
    <w:rsid w:val="76F33B29"/>
    <w:rsid w:val="78E84C32"/>
    <w:rsid w:val="7A911ED0"/>
    <w:rsid w:val="7C1B7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autoRedefine/>
    <w:qFormat/>
    <w:uiPriority w:val="0"/>
    <w:rPr>
      <w:rFonts w:ascii="宋体" w:hAnsi="Courier New" w:cs="Courier New"/>
      <w:szCs w:val="21"/>
    </w:rPr>
  </w:style>
  <w:style w:type="paragraph" w:styleId="3">
    <w:name w:val="annotation text"/>
    <w:basedOn w:val="1"/>
    <w:autoRedefine/>
    <w:qFormat/>
    <w:uiPriority w:val="0"/>
    <w:pPr>
      <w:jc w:val="left"/>
    </w:pPr>
  </w:style>
  <w:style w:type="paragraph" w:styleId="4">
    <w:name w:val="Body Text Indent"/>
    <w:basedOn w:val="1"/>
    <w:autoRedefine/>
    <w:qFormat/>
    <w:uiPriority w:val="99"/>
    <w:pPr>
      <w:spacing w:after="120"/>
      <w:ind w:left="420" w:leftChars="200"/>
    </w:p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Body Text First Indent 2"/>
    <w:basedOn w:val="4"/>
    <w:autoRedefine/>
    <w:qFormat/>
    <w:uiPriority w:val="99"/>
    <w:pPr>
      <w:spacing w:after="0" w:line="360" w:lineRule="auto"/>
      <w:ind w:left="0" w:leftChars="0" w:firstLine="420" w:firstLineChars="200"/>
    </w:pPr>
    <w:rPr>
      <w:rFonts w:cs="宋体_x0004_fal"/>
      <w:sz w:val="28"/>
      <w:szCs w:val="28"/>
    </w:rPr>
  </w:style>
  <w:style w:type="character" w:customStyle="1" w:styleId="9">
    <w:name w:val="font11"/>
    <w:basedOn w:val="8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0">
    <w:name w:val="font41"/>
    <w:basedOn w:val="8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1">
    <w:name w:val="font31"/>
    <w:basedOn w:val="8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210</Words>
  <Characters>218</Characters>
  <Lines>0</Lines>
  <Paragraphs>0</Paragraphs>
  <TotalTime>248</TotalTime>
  <ScaleCrop>false</ScaleCrop>
  <LinksUpToDate>false</LinksUpToDate>
  <CharactersWithSpaces>218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2024-01-24T01:17:00Z</dcterms:created>
  <dc:creator>欧嘎欣</dc:creator>
  <cp:lastModifiedBy>郑明炜</cp:lastModifiedBy>
  <cp:lastPrinted>2025-01-01T03:53:00Z</cp:lastPrinted>
  <dcterms:modified xsi:type="dcterms:W3CDTF">2025-01-14T07:06:24Z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2C992D67CFAC45FDAA0ED2C3AF735300_13</vt:lpwstr>
  </property>
  <property fmtid="{D5CDD505-2E9C-101B-9397-08002B2CF9AE}" pid="4" name="KSOTemplateDocerSaveRecord">
    <vt:lpwstr>eyJoZGlkIjoiMzUzNTM0OGEyODE1OTFkNTdjYmIxODgwOWYzYjVkZjIiLCJ1c2VySWQiOiIyNDcyNjMxMTAifQ==</vt:lpwstr>
  </property>
</Properties>
</file>