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01A8" w14:textId="77777777" w:rsidR="000A5B7B" w:rsidRDefault="00000000">
      <w:pPr>
        <w:pStyle w:val="a3"/>
        <w:widowControl/>
        <w:spacing w:beforeAutospacing="0" w:afterAutospacing="0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附件：</w:t>
      </w:r>
    </w:p>
    <w:p w14:paraId="592DD4A3" w14:textId="77777777" w:rsidR="000A5B7B" w:rsidRDefault="00000000">
      <w:pPr>
        <w:spacing w:afterLines="50" w:after="156"/>
        <w:jc w:val="center"/>
        <w:rPr>
          <w:b/>
          <w:bCs/>
          <w:sz w:val="24"/>
        </w:rPr>
      </w:pPr>
      <w:r>
        <w:rPr>
          <w:rFonts w:ascii="宋体" w:hAnsi="宋体" w:hint="eastAsia"/>
          <w:b/>
          <w:bCs/>
          <w:sz w:val="36"/>
        </w:rPr>
        <w:t>阜阳一中颍上分校招聘非在编校医报名表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 w:rsidR="000A5B7B" w14:paraId="0AF1EB6A" w14:textId="77777777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14:paraId="39515CBE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 w14:paraId="75E97D19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08B3753" w14:textId="77777777" w:rsidR="000A5B7B" w:rsidRDefault="00000000">
            <w:pPr>
              <w:ind w:leftChars="-40" w:left="-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 w14:paraId="15FCB2A6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471478A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 w14:paraId="76905E21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14:paraId="00885EFA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相片</w:t>
            </w:r>
          </w:p>
        </w:tc>
      </w:tr>
      <w:tr w:rsidR="000A5B7B" w14:paraId="415ADE75" w14:textId="77777777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14:paraId="1832B1F6" w14:textId="77777777" w:rsidR="000A5B7B" w:rsidRDefault="00000000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28C93218" w14:textId="77777777" w:rsidR="000A5B7B" w:rsidRDefault="000A5B7B">
            <w:pPr>
              <w:widowControl/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7854391B" w14:textId="77777777" w:rsidR="000A5B7B" w:rsidRDefault="0000000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口</w:t>
            </w:r>
          </w:p>
          <w:p w14:paraId="29A7890A" w14:textId="77777777" w:rsidR="000A5B7B" w:rsidRDefault="0000000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vAlign w:val="center"/>
          </w:tcPr>
          <w:p w14:paraId="4FBD86D8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14:paraId="62D75600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5B7B" w14:paraId="0A1033DC" w14:textId="77777777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14:paraId="7CE224DB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vAlign w:val="center"/>
          </w:tcPr>
          <w:p w14:paraId="5FBE120F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14:paraId="41D1A565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5B7B" w14:paraId="45A82570" w14:textId="77777777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14:paraId="3D14EF36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14:paraId="063D90BF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vAlign w:val="center"/>
          </w:tcPr>
          <w:p w14:paraId="7F0F8ED4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14:paraId="64562928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5B7B" w14:paraId="1253E9B9" w14:textId="77777777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14:paraId="09FDE6AB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 w14:paraId="127A925D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B47FC4D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14:paraId="66A9847B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A50AA47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 w14:paraId="431EA73B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5B7B" w14:paraId="20C1729E" w14:textId="77777777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14:paraId="16BED694" w14:textId="77777777" w:rsidR="000A5B7B" w:rsidRDefault="0000000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14:paraId="03C66EEA" w14:textId="77777777" w:rsidR="000A5B7B" w:rsidRDefault="0000000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及  职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7380" w:type="dxa"/>
            <w:gridSpan w:val="10"/>
            <w:vAlign w:val="center"/>
          </w:tcPr>
          <w:p w14:paraId="644F0DB6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5B7B" w14:paraId="66B46F08" w14:textId="77777777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14:paraId="545A1FE9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申请报考岗位</w:t>
            </w:r>
          </w:p>
        </w:tc>
        <w:tc>
          <w:tcPr>
            <w:tcW w:w="7380" w:type="dxa"/>
            <w:gridSpan w:val="10"/>
            <w:vAlign w:val="center"/>
          </w:tcPr>
          <w:p w14:paraId="52ADB2CF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5B7B" w14:paraId="21E238D4" w14:textId="77777777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14:paraId="0F253A5D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vAlign w:val="center"/>
          </w:tcPr>
          <w:p w14:paraId="1F8915B5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C49CE71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</w:tc>
        <w:tc>
          <w:tcPr>
            <w:tcW w:w="3198" w:type="dxa"/>
            <w:gridSpan w:val="4"/>
            <w:vAlign w:val="center"/>
          </w:tcPr>
          <w:p w14:paraId="5C0E3D71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5B7B" w14:paraId="27B0C325" w14:textId="77777777">
        <w:trPr>
          <w:cantSplit/>
          <w:trHeight w:val="670"/>
          <w:jc w:val="center"/>
        </w:trPr>
        <w:tc>
          <w:tcPr>
            <w:tcW w:w="1691" w:type="dxa"/>
            <w:gridSpan w:val="2"/>
            <w:vAlign w:val="center"/>
          </w:tcPr>
          <w:p w14:paraId="3FB7411C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vAlign w:val="center"/>
          </w:tcPr>
          <w:p w14:paraId="0EB1D8AF" w14:textId="77777777" w:rsidR="000A5B7B" w:rsidRDefault="000A5B7B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 w14:paraId="01B7633E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vAlign w:val="center"/>
          </w:tcPr>
          <w:p w14:paraId="58972DF4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5B7B" w14:paraId="12C1CDAE" w14:textId="77777777">
        <w:trPr>
          <w:cantSplit/>
          <w:trHeight w:val="665"/>
          <w:jc w:val="center"/>
        </w:trPr>
        <w:tc>
          <w:tcPr>
            <w:tcW w:w="1691" w:type="dxa"/>
            <w:gridSpan w:val="2"/>
            <w:vAlign w:val="center"/>
          </w:tcPr>
          <w:p w14:paraId="24449826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vAlign w:val="center"/>
          </w:tcPr>
          <w:p w14:paraId="1B2B264B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7785120C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98" w:type="dxa"/>
            <w:gridSpan w:val="4"/>
            <w:vMerge/>
            <w:vAlign w:val="center"/>
          </w:tcPr>
          <w:p w14:paraId="01B0248C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5B7B" w14:paraId="10083230" w14:textId="77777777">
        <w:trPr>
          <w:cantSplit/>
          <w:trHeight w:val="630"/>
          <w:jc w:val="center"/>
        </w:trPr>
        <w:tc>
          <w:tcPr>
            <w:tcW w:w="1691" w:type="dxa"/>
            <w:gridSpan w:val="2"/>
            <w:vAlign w:val="center"/>
          </w:tcPr>
          <w:p w14:paraId="7DC7C804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vAlign w:val="center"/>
          </w:tcPr>
          <w:p w14:paraId="3F612955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5B7B" w14:paraId="5584303C" w14:textId="77777777">
        <w:trPr>
          <w:cantSplit/>
          <w:trHeight w:val="3092"/>
          <w:jc w:val="center"/>
        </w:trPr>
        <w:tc>
          <w:tcPr>
            <w:tcW w:w="1691" w:type="dxa"/>
            <w:gridSpan w:val="2"/>
            <w:vAlign w:val="center"/>
          </w:tcPr>
          <w:p w14:paraId="5F3050FE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14:paraId="4DD67306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14:paraId="0A533738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14:paraId="0A86B81C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14:paraId="510AD6B8" w14:textId="77777777" w:rsidR="000A5B7B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（从高中起）</w:t>
            </w:r>
          </w:p>
        </w:tc>
        <w:tc>
          <w:tcPr>
            <w:tcW w:w="7380" w:type="dxa"/>
            <w:gridSpan w:val="10"/>
            <w:vAlign w:val="center"/>
          </w:tcPr>
          <w:p w14:paraId="7C9F65DA" w14:textId="77777777" w:rsidR="000A5B7B" w:rsidRDefault="000A5B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5B7B" w14:paraId="6DE34289" w14:textId="77777777">
        <w:trPr>
          <w:cantSplit/>
          <w:trHeight w:val="2060"/>
          <w:jc w:val="center"/>
        </w:trPr>
        <w:tc>
          <w:tcPr>
            <w:tcW w:w="541" w:type="dxa"/>
            <w:textDirection w:val="tbRlV"/>
            <w:vAlign w:val="center"/>
          </w:tcPr>
          <w:p w14:paraId="565057EF" w14:textId="77777777" w:rsidR="000A5B7B" w:rsidRDefault="00000000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</w:tcPr>
          <w:p w14:paraId="46986FBF" w14:textId="77777777" w:rsidR="000A5B7B" w:rsidRDefault="000A5B7B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22FF8FBC" w14:textId="77777777" w:rsidR="000A5B7B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 w14:paraId="3C086256" w14:textId="77777777" w:rsidR="000A5B7B" w:rsidRDefault="000A5B7B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5B666023" w14:textId="77777777" w:rsidR="000A5B7B" w:rsidRDefault="00000000">
            <w:pPr>
              <w:ind w:firstLineChars="2050" w:firstLine="43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应聘人：</w:t>
            </w:r>
          </w:p>
          <w:p w14:paraId="136A693E" w14:textId="77777777" w:rsidR="000A5B7B" w:rsidRDefault="00000000">
            <w:pPr>
              <w:ind w:firstLineChars="2600" w:firstLine="54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14:paraId="64306C04" w14:textId="77777777" w:rsidR="000A5B7B" w:rsidRDefault="00000000">
      <w:pPr>
        <w:spacing w:line="250" w:lineRule="exact"/>
        <w:ind w:left="630" w:hangingChars="300" w:hanging="63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="黑体" w:eastAsia="黑体" w:hAnsi="宋体" w:hint="eastAsia"/>
          <w:szCs w:val="21"/>
        </w:rPr>
        <w:t>注：应聘者应对自己所填报资料的真实性负责，凡有弄虚作假者，取消聘用资格。</w:t>
      </w:r>
    </w:p>
    <w:sectPr w:rsidR="000A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yYzY3YzczYzU4NmU2YzBjMjRmNGJjZDM5ODYwOWIifQ=="/>
  </w:docVars>
  <w:rsids>
    <w:rsidRoot w:val="55473CD3"/>
    <w:rsid w:val="000A5B7B"/>
    <w:rsid w:val="006E3C13"/>
    <w:rsid w:val="00A067CF"/>
    <w:rsid w:val="039830F1"/>
    <w:rsid w:val="11405225"/>
    <w:rsid w:val="2A320701"/>
    <w:rsid w:val="554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5A49D"/>
  <w15:docId w15:val="{553B5661-173D-4A84-9BBE-5726E505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王广伟</dc:creator>
  <cp:lastModifiedBy>huang Regina</cp:lastModifiedBy>
  <cp:revision>2</cp:revision>
  <dcterms:created xsi:type="dcterms:W3CDTF">2024-09-02T02:10:00Z</dcterms:created>
  <dcterms:modified xsi:type="dcterms:W3CDTF">2024-09-02T02:10:00Z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1AA12F29578D46FB84EBD5419056A845_11</vt:lpwstr>
  </property>
</Properties>
</file>