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237"/>
        <w:gridCol w:w="1150"/>
        <w:gridCol w:w="1025"/>
        <w:gridCol w:w="725"/>
        <w:gridCol w:w="1252"/>
        <w:gridCol w:w="1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额敏县郊区乡招聘社区工作者报名登记表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1"/>
                <w:szCs w:val="21"/>
                <w:u w:val="none"/>
                <w:lang w:val="en-US" w:eastAsia="zh-CN"/>
              </w:rPr>
              <w:t>·XX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  <w:bookmarkStart w:id="0" w:name="_GoBack"/>
            <w:bookmarkEnd w:id="0"/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女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请插入蓝底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2005.08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新疆额敏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未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65422119920623XXXX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1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额敏县额敏镇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滨河花园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1号楼1单元XXX室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            学位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大专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新疆教育学院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汉语言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新疆师范大学汉语言文学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额敏镇阿格勒克路社区居委委员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1538998XXXX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有何专长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跳舞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证书等级</w:t>
            </w:r>
          </w:p>
        </w:tc>
        <w:tc>
          <w:tcPr>
            <w:tcW w:w="37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学习工作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经历</w:t>
            </w:r>
          </w:p>
        </w:tc>
        <w:tc>
          <w:tcPr>
            <w:tcW w:w="711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从初中填起，起止年月要衔接；单位名称要写全称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2003.09-2006.07 额敏县第一中学  学生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2006.09-2009.07 塔城地区第一高级中学  学生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······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XXX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·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XXX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父亲</w:t>
            </w:r>
          </w:p>
        </w:tc>
        <w:tc>
          <w:tcPr>
            <w:tcW w:w="4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额敏县第一中学  退休教师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XXX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·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XXX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母亲</w:t>
            </w:r>
          </w:p>
        </w:tc>
        <w:tc>
          <w:tcPr>
            <w:tcW w:w="4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额敏县第二小学   退休教师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XXX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·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XXX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夫妻</w:t>
            </w:r>
          </w:p>
        </w:tc>
        <w:tc>
          <w:tcPr>
            <w:tcW w:w="4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额敏镇阿尔夏特路社区 居民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XXX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·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XXX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母子</w:t>
            </w:r>
          </w:p>
        </w:tc>
        <w:tc>
          <w:tcPr>
            <w:tcW w:w="4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额敏县第一中学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有何特长及突出成绩</w:t>
            </w:r>
          </w:p>
        </w:tc>
        <w:tc>
          <w:tcPr>
            <w:tcW w:w="711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 w:firstLine="0" w:firstLineChars="0"/>
              <w:jc w:val="left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特长：就是自身比较突出的能力比如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instrText xml:space="preserve"> HYPERLINK "http://www.so.com/s?q=%E7%88%B1%E5%A5%BD&amp;ie=utf-8&amp;src=internal_wenda_recommend_textn"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爱好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instrText xml:space="preserve"> HYPERLINK "http://www.so.com/s?q=%E9%92%A2%E7%90%B4&amp;ie=utf-8&amp;src=internal_wenda_recommend_textn" \t "https://wenda.so.com/q/_blank"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钢琴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，而且还取得钢琴考试等级；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突出业绩：就是在学校或者是曾经的工作单位取得过什么样的荣誉称号。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没有请写无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1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XXX年XX月被评为自治区“访惠聚”驻村工作先进个人；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报名人承诺</w:t>
            </w:r>
          </w:p>
        </w:tc>
        <w:tc>
          <w:tcPr>
            <w:tcW w:w="711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本人承诺上述情况属实，如有不实之处，愿意承担相应责任。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ind w:left="560" w:hanging="420" w:hanging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本人签字：     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日期：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1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1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审核人：             审核日期：  年  月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44F4F"/>
    <w:rsid w:val="082C294A"/>
    <w:rsid w:val="0A234519"/>
    <w:rsid w:val="0FA22D3F"/>
    <w:rsid w:val="10E42882"/>
    <w:rsid w:val="10EA7F89"/>
    <w:rsid w:val="14F44B5F"/>
    <w:rsid w:val="292C1744"/>
    <w:rsid w:val="319E5965"/>
    <w:rsid w:val="32B44F4F"/>
    <w:rsid w:val="4F2C2163"/>
    <w:rsid w:val="68E71B28"/>
    <w:rsid w:val="7016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99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2022-03-07T09:38:00Z</dcterms:created>
  <dc:creator>86152</dc:creator>
  <cp:lastModifiedBy>Administrator</cp:lastModifiedBy>
  <dcterms:modified xsi:type="dcterms:W3CDTF">2022-12-01T14:34:25Z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