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宋体" w:eastAsia="黑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hAnsi="宋体" w:eastAsia="黑体"/>
          <w:sz w:val="28"/>
          <w:szCs w:val="28"/>
        </w:rPr>
        <w:t>附件</w:t>
      </w:r>
      <w:r>
        <w:rPr>
          <w:rFonts w:hint="eastAsia" w:ascii="黑体" w:hAnsi="宋体" w:eastAsia="黑体"/>
          <w:sz w:val="28"/>
          <w:szCs w:val="28"/>
          <w:lang w:val="en-US" w:eastAsia="zh-CN"/>
        </w:rPr>
        <w:t>2</w:t>
      </w:r>
    </w:p>
    <w:p>
      <w:pPr>
        <w:adjustRightInd w:val="0"/>
        <w:snapToGrid w:val="0"/>
        <w:spacing w:line="560" w:lineRule="exact"/>
        <w:jc w:val="center"/>
        <w:rPr>
          <w:rFonts w:eastAsia="新宋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东莞市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社区卫生服务中心招聘纳入岗位管理的编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制外人员报名表</w:t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>
      <w:pPr>
        <w:jc w:val="left"/>
        <w:rPr>
          <w:sz w:val="24"/>
        </w:rPr>
      </w:pPr>
      <w:r>
        <w:rPr>
          <w:sz w:val="28"/>
          <w:szCs w:val="28"/>
        </w:rPr>
        <w:t xml:space="preserve">  </w:t>
      </w:r>
      <w:r>
        <w:rPr>
          <w:spacing w:val="-18"/>
          <w:sz w:val="24"/>
        </w:rPr>
        <w:t>报考单位：</w:t>
      </w:r>
      <w:r>
        <w:rPr>
          <w:sz w:val="24"/>
        </w:rPr>
        <w:t xml:space="preserve">                            </w:t>
      </w:r>
      <w:r>
        <w:rPr>
          <w:spacing w:val="-18"/>
          <w:sz w:val="24"/>
        </w:rPr>
        <w:t>报考岗位</w:t>
      </w:r>
      <w:r>
        <w:rPr>
          <w:spacing w:val="-6"/>
          <w:sz w:val="24"/>
        </w:rPr>
        <w:t>及代码：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邮  编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基层工作情况</w:t>
            </w:r>
            <w:r>
              <w:rPr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tbl>
      <w:tblPr>
        <w:tblStyle w:val="5"/>
        <w:tblpPr w:leftFromText="181" w:rightFromText="181" w:vertAnchor="page" w:horzAnchor="page" w:tblpX="1223" w:tblpY="126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31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家 庭成 员及 主要 社会 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315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6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315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有 何特 长及 突出 业绩</w:t>
            </w:r>
          </w:p>
        </w:tc>
        <w:tc>
          <w:tcPr>
            <w:tcW w:w="9008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奖  惩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情  况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008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审  核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意  见</w:t>
            </w:r>
          </w:p>
        </w:tc>
        <w:tc>
          <w:tcPr>
            <w:tcW w:w="9008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  <w:p>
            <w:pPr>
              <w:spacing w:line="440" w:lineRule="exact"/>
              <w:jc w:val="center"/>
              <w:rPr>
                <w:sz w:val="24"/>
              </w:rPr>
            </w:pPr>
          </w:p>
          <w:p>
            <w:pPr>
              <w:spacing w:line="440" w:lineRule="exact"/>
              <w:jc w:val="center"/>
              <w:rPr>
                <w:sz w:val="24"/>
              </w:rPr>
            </w:pPr>
          </w:p>
          <w:p>
            <w:pPr>
              <w:spacing w:line="440" w:lineRule="exact"/>
              <w:jc w:val="center"/>
              <w:rPr>
                <w:sz w:val="24"/>
              </w:rPr>
            </w:pPr>
          </w:p>
          <w:p>
            <w:pPr>
              <w:spacing w:line="440" w:lineRule="exact"/>
              <w:jc w:val="center"/>
              <w:rPr>
                <w:sz w:val="24"/>
              </w:rPr>
            </w:pPr>
          </w:p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9008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spacing w:line="400" w:lineRule="exact"/>
        <w:jc w:val="left"/>
        <w:rPr>
          <w:sz w:val="24"/>
        </w:rPr>
      </w:pPr>
      <w:r>
        <w:rPr>
          <w:sz w:val="24"/>
        </w:rPr>
        <w:t>说明：1、此表用黑色钢笔填写，字迹要清楚；</w:t>
      </w:r>
    </w:p>
    <w:p>
      <w:pPr>
        <w:spacing w:line="560" w:lineRule="exact"/>
        <w:ind w:firstLine="720" w:firstLineChars="300"/>
        <w:rPr>
          <w:rFonts w:hint="eastAsia" w:ascii="仿宋" w:hAnsi="仿宋" w:eastAsia="仿宋" w:cs="仿宋"/>
          <w:b w:val="0"/>
          <w:bCs/>
          <w:i w:val="0"/>
          <w:iCs w:val="0"/>
          <w:sz w:val="30"/>
          <w:szCs w:val="30"/>
          <w:lang w:eastAsia="zh-CN"/>
        </w:rPr>
      </w:pPr>
      <w:r>
        <w:rPr>
          <w:sz w:val="24"/>
        </w:rPr>
        <w:t>2、此表须如实填写，经审核发现与事实不符的，责任自负。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jc w:val="center"/>
      <w:rPr>
        <w:rFonts w:hint="eastAsia"/>
      </w:rPr>
    </w:pPr>
    <w:r>
      <w:fldChar w:fldCharType="begin"/>
    </w:r>
    <w:r>
      <w:rPr>
        <w:rStyle w:val="7"/>
      </w:rPr>
      <w:instrText xml:space="preserve"> PAGE </w:instrText>
    </w:r>
    <w:r>
      <w:fldChar w:fldCharType="separate"/>
    </w:r>
    <w:r>
      <w:rPr>
        <w:rStyle w:val="7"/>
        <w:lang/>
      </w:rPr>
      <w:t>1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3C"/>
    <w:rsid w:val="00055D6E"/>
    <w:rsid w:val="000568DA"/>
    <w:rsid w:val="0006178D"/>
    <w:rsid w:val="0009739B"/>
    <w:rsid w:val="000B2545"/>
    <w:rsid w:val="000B4657"/>
    <w:rsid w:val="000C613D"/>
    <w:rsid w:val="000D5818"/>
    <w:rsid w:val="000F0835"/>
    <w:rsid w:val="00162EFF"/>
    <w:rsid w:val="00162F81"/>
    <w:rsid w:val="001B4784"/>
    <w:rsid w:val="0020633B"/>
    <w:rsid w:val="002115C3"/>
    <w:rsid w:val="002117F7"/>
    <w:rsid w:val="002329F4"/>
    <w:rsid w:val="002561D7"/>
    <w:rsid w:val="002877EC"/>
    <w:rsid w:val="002D7086"/>
    <w:rsid w:val="002F1724"/>
    <w:rsid w:val="003227E0"/>
    <w:rsid w:val="0033162F"/>
    <w:rsid w:val="0034120E"/>
    <w:rsid w:val="0039534C"/>
    <w:rsid w:val="003B35F8"/>
    <w:rsid w:val="003B6981"/>
    <w:rsid w:val="003C5B8B"/>
    <w:rsid w:val="003F1C87"/>
    <w:rsid w:val="00424900"/>
    <w:rsid w:val="00441F56"/>
    <w:rsid w:val="00454ACB"/>
    <w:rsid w:val="0046797D"/>
    <w:rsid w:val="00474C24"/>
    <w:rsid w:val="004A5ACC"/>
    <w:rsid w:val="004D176A"/>
    <w:rsid w:val="00517925"/>
    <w:rsid w:val="00526DCE"/>
    <w:rsid w:val="00532128"/>
    <w:rsid w:val="005440F6"/>
    <w:rsid w:val="00556F20"/>
    <w:rsid w:val="005663C8"/>
    <w:rsid w:val="005A0F07"/>
    <w:rsid w:val="005F439A"/>
    <w:rsid w:val="0060589A"/>
    <w:rsid w:val="0063433A"/>
    <w:rsid w:val="006B4E3B"/>
    <w:rsid w:val="006B7022"/>
    <w:rsid w:val="006C1707"/>
    <w:rsid w:val="006D170D"/>
    <w:rsid w:val="007278C2"/>
    <w:rsid w:val="00735BDB"/>
    <w:rsid w:val="007769C4"/>
    <w:rsid w:val="007A277E"/>
    <w:rsid w:val="00837947"/>
    <w:rsid w:val="00896A90"/>
    <w:rsid w:val="008E226E"/>
    <w:rsid w:val="008E794E"/>
    <w:rsid w:val="009211A4"/>
    <w:rsid w:val="009552F5"/>
    <w:rsid w:val="009629BF"/>
    <w:rsid w:val="00967115"/>
    <w:rsid w:val="009867DF"/>
    <w:rsid w:val="009D465D"/>
    <w:rsid w:val="009E6B5C"/>
    <w:rsid w:val="00A0015D"/>
    <w:rsid w:val="00A021D1"/>
    <w:rsid w:val="00A11F16"/>
    <w:rsid w:val="00A32C32"/>
    <w:rsid w:val="00A75870"/>
    <w:rsid w:val="00A85416"/>
    <w:rsid w:val="00AE77DD"/>
    <w:rsid w:val="00B0151D"/>
    <w:rsid w:val="00B4762B"/>
    <w:rsid w:val="00B613CB"/>
    <w:rsid w:val="00B65DC9"/>
    <w:rsid w:val="00BC238B"/>
    <w:rsid w:val="00BC6961"/>
    <w:rsid w:val="00BF1844"/>
    <w:rsid w:val="00BF3AA6"/>
    <w:rsid w:val="00C06504"/>
    <w:rsid w:val="00C06DD7"/>
    <w:rsid w:val="00C15258"/>
    <w:rsid w:val="00C21C41"/>
    <w:rsid w:val="00C822FE"/>
    <w:rsid w:val="00C84E47"/>
    <w:rsid w:val="00CB4C7E"/>
    <w:rsid w:val="00CE3F76"/>
    <w:rsid w:val="00D03814"/>
    <w:rsid w:val="00D3356C"/>
    <w:rsid w:val="00D537DF"/>
    <w:rsid w:val="00DC40D3"/>
    <w:rsid w:val="00DF2F08"/>
    <w:rsid w:val="00E21210"/>
    <w:rsid w:val="00E5412A"/>
    <w:rsid w:val="00E61B80"/>
    <w:rsid w:val="00E83D68"/>
    <w:rsid w:val="00E858B7"/>
    <w:rsid w:val="00EB4DAB"/>
    <w:rsid w:val="00ED63D9"/>
    <w:rsid w:val="00EE7EEA"/>
    <w:rsid w:val="00F2757F"/>
    <w:rsid w:val="00F43E25"/>
    <w:rsid w:val="00F74979"/>
    <w:rsid w:val="00F963B3"/>
    <w:rsid w:val="00FE2A02"/>
    <w:rsid w:val="019F5287"/>
    <w:rsid w:val="0243227F"/>
    <w:rsid w:val="0348767D"/>
    <w:rsid w:val="03E2668C"/>
    <w:rsid w:val="05E856BE"/>
    <w:rsid w:val="06B60FC5"/>
    <w:rsid w:val="073E374B"/>
    <w:rsid w:val="08116C34"/>
    <w:rsid w:val="08A75A7D"/>
    <w:rsid w:val="0B054BBA"/>
    <w:rsid w:val="0BDB33D2"/>
    <w:rsid w:val="0BF16D62"/>
    <w:rsid w:val="0CAE0F09"/>
    <w:rsid w:val="0CCB0495"/>
    <w:rsid w:val="0D4E3D62"/>
    <w:rsid w:val="0D6C5926"/>
    <w:rsid w:val="0E211D71"/>
    <w:rsid w:val="0FAF4DFB"/>
    <w:rsid w:val="111213E5"/>
    <w:rsid w:val="113831E7"/>
    <w:rsid w:val="128A3193"/>
    <w:rsid w:val="12920BB9"/>
    <w:rsid w:val="132D03FC"/>
    <w:rsid w:val="133A7CDD"/>
    <w:rsid w:val="13D870E0"/>
    <w:rsid w:val="148B689F"/>
    <w:rsid w:val="14A649A1"/>
    <w:rsid w:val="17254265"/>
    <w:rsid w:val="18581A9F"/>
    <w:rsid w:val="1A2945CC"/>
    <w:rsid w:val="1A5E3E62"/>
    <w:rsid w:val="1A69002D"/>
    <w:rsid w:val="1A793E0A"/>
    <w:rsid w:val="1B1177B5"/>
    <w:rsid w:val="1B60024D"/>
    <w:rsid w:val="1B722BF7"/>
    <w:rsid w:val="1BD816E6"/>
    <w:rsid w:val="1C190369"/>
    <w:rsid w:val="1C84708E"/>
    <w:rsid w:val="1DC26647"/>
    <w:rsid w:val="1DCB430F"/>
    <w:rsid w:val="200810BB"/>
    <w:rsid w:val="20C42CC0"/>
    <w:rsid w:val="21F3726B"/>
    <w:rsid w:val="22121DAA"/>
    <w:rsid w:val="222B1CAD"/>
    <w:rsid w:val="22606CA2"/>
    <w:rsid w:val="227478EE"/>
    <w:rsid w:val="229C579E"/>
    <w:rsid w:val="22F16FD0"/>
    <w:rsid w:val="23496EF4"/>
    <w:rsid w:val="238830B3"/>
    <w:rsid w:val="241745BE"/>
    <w:rsid w:val="246A789F"/>
    <w:rsid w:val="24A92D82"/>
    <w:rsid w:val="24E45CF3"/>
    <w:rsid w:val="27131D0A"/>
    <w:rsid w:val="28550C1F"/>
    <w:rsid w:val="29916D2A"/>
    <w:rsid w:val="299B160B"/>
    <w:rsid w:val="2A744EAC"/>
    <w:rsid w:val="2A901DE7"/>
    <w:rsid w:val="2B5B7914"/>
    <w:rsid w:val="2B601EFD"/>
    <w:rsid w:val="2B814FEC"/>
    <w:rsid w:val="2C40730C"/>
    <w:rsid w:val="2C83717B"/>
    <w:rsid w:val="2DD93569"/>
    <w:rsid w:val="2DDA7E69"/>
    <w:rsid w:val="3066625F"/>
    <w:rsid w:val="30905921"/>
    <w:rsid w:val="30DC620B"/>
    <w:rsid w:val="30F879A8"/>
    <w:rsid w:val="313E3066"/>
    <w:rsid w:val="316D54EC"/>
    <w:rsid w:val="31D102A4"/>
    <w:rsid w:val="323A1048"/>
    <w:rsid w:val="32A73270"/>
    <w:rsid w:val="32FE7398"/>
    <w:rsid w:val="33676ADE"/>
    <w:rsid w:val="33DA3B43"/>
    <w:rsid w:val="33F306DE"/>
    <w:rsid w:val="35120C61"/>
    <w:rsid w:val="3528528F"/>
    <w:rsid w:val="365E6C48"/>
    <w:rsid w:val="36AE2A6F"/>
    <w:rsid w:val="37303250"/>
    <w:rsid w:val="378F69E6"/>
    <w:rsid w:val="37B90970"/>
    <w:rsid w:val="39A510CC"/>
    <w:rsid w:val="39B2338E"/>
    <w:rsid w:val="39D72B1B"/>
    <w:rsid w:val="39F1640E"/>
    <w:rsid w:val="3A7E7AE7"/>
    <w:rsid w:val="3BB82CFE"/>
    <w:rsid w:val="3CA9586B"/>
    <w:rsid w:val="3DDB5668"/>
    <w:rsid w:val="3DEB502E"/>
    <w:rsid w:val="3E3F7B1B"/>
    <w:rsid w:val="3EDA00F2"/>
    <w:rsid w:val="40F60389"/>
    <w:rsid w:val="41026E59"/>
    <w:rsid w:val="41785BBE"/>
    <w:rsid w:val="42CC548C"/>
    <w:rsid w:val="42FF0667"/>
    <w:rsid w:val="43AE03B1"/>
    <w:rsid w:val="441B7173"/>
    <w:rsid w:val="445721BE"/>
    <w:rsid w:val="44C16EEE"/>
    <w:rsid w:val="45436508"/>
    <w:rsid w:val="45C06AFB"/>
    <w:rsid w:val="461314A3"/>
    <w:rsid w:val="467C2911"/>
    <w:rsid w:val="46D118CA"/>
    <w:rsid w:val="47196B27"/>
    <w:rsid w:val="475A4855"/>
    <w:rsid w:val="47875BC2"/>
    <w:rsid w:val="47927A47"/>
    <w:rsid w:val="48846254"/>
    <w:rsid w:val="495F0A12"/>
    <w:rsid w:val="49DA4FEC"/>
    <w:rsid w:val="4A141632"/>
    <w:rsid w:val="4AA675E0"/>
    <w:rsid w:val="4BC13430"/>
    <w:rsid w:val="4BC54C80"/>
    <w:rsid w:val="4C0766AC"/>
    <w:rsid w:val="4C1503DC"/>
    <w:rsid w:val="4C2F2A66"/>
    <w:rsid w:val="4CF903C1"/>
    <w:rsid w:val="4D581875"/>
    <w:rsid w:val="4DA07544"/>
    <w:rsid w:val="4DA27603"/>
    <w:rsid w:val="4E200050"/>
    <w:rsid w:val="4E595D54"/>
    <w:rsid w:val="4E5F0032"/>
    <w:rsid w:val="4E7154F7"/>
    <w:rsid w:val="4EAE1B0B"/>
    <w:rsid w:val="4F181B4F"/>
    <w:rsid w:val="4F1F5413"/>
    <w:rsid w:val="4F621E2F"/>
    <w:rsid w:val="4FF212F0"/>
    <w:rsid w:val="506940A1"/>
    <w:rsid w:val="50DB1531"/>
    <w:rsid w:val="50F01FED"/>
    <w:rsid w:val="52BF6577"/>
    <w:rsid w:val="52EE680A"/>
    <w:rsid w:val="53295D91"/>
    <w:rsid w:val="53E370E5"/>
    <w:rsid w:val="542F5DA4"/>
    <w:rsid w:val="546A7976"/>
    <w:rsid w:val="54FD0C50"/>
    <w:rsid w:val="552C19B8"/>
    <w:rsid w:val="55EE5AE5"/>
    <w:rsid w:val="56641A64"/>
    <w:rsid w:val="568901C4"/>
    <w:rsid w:val="5715561F"/>
    <w:rsid w:val="57CC09D8"/>
    <w:rsid w:val="57E21F43"/>
    <w:rsid w:val="58951F97"/>
    <w:rsid w:val="59144FB0"/>
    <w:rsid w:val="59D12D83"/>
    <w:rsid w:val="5A117104"/>
    <w:rsid w:val="5A2B23AF"/>
    <w:rsid w:val="5A647741"/>
    <w:rsid w:val="5C367A8C"/>
    <w:rsid w:val="5C965781"/>
    <w:rsid w:val="5CAF0A98"/>
    <w:rsid w:val="5CC755FE"/>
    <w:rsid w:val="5D4C2A2F"/>
    <w:rsid w:val="5D7C0F7A"/>
    <w:rsid w:val="5DE83F43"/>
    <w:rsid w:val="5E1F3E64"/>
    <w:rsid w:val="5EF3399F"/>
    <w:rsid w:val="5FCB2011"/>
    <w:rsid w:val="61352E1A"/>
    <w:rsid w:val="613C2D29"/>
    <w:rsid w:val="61AC0A68"/>
    <w:rsid w:val="61CF098F"/>
    <w:rsid w:val="620727EE"/>
    <w:rsid w:val="62F11B43"/>
    <w:rsid w:val="633F415F"/>
    <w:rsid w:val="63833FE4"/>
    <w:rsid w:val="63FC2CCC"/>
    <w:rsid w:val="646F006A"/>
    <w:rsid w:val="64EB5885"/>
    <w:rsid w:val="650F1F9D"/>
    <w:rsid w:val="653A4C21"/>
    <w:rsid w:val="66992422"/>
    <w:rsid w:val="66B3291E"/>
    <w:rsid w:val="66BF2FB4"/>
    <w:rsid w:val="67710B33"/>
    <w:rsid w:val="67A06E7A"/>
    <w:rsid w:val="67C9038D"/>
    <w:rsid w:val="680E2CE9"/>
    <w:rsid w:val="68A0187C"/>
    <w:rsid w:val="69A718D1"/>
    <w:rsid w:val="69E23705"/>
    <w:rsid w:val="6AE8356D"/>
    <w:rsid w:val="6B521746"/>
    <w:rsid w:val="6B880643"/>
    <w:rsid w:val="6C1A3236"/>
    <w:rsid w:val="6DE62FB1"/>
    <w:rsid w:val="6E670BE7"/>
    <w:rsid w:val="6E841754"/>
    <w:rsid w:val="6F916EEB"/>
    <w:rsid w:val="6FC248E6"/>
    <w:rsid w:val="6FEA1E0F"/>
    <w:rsid w:val="6FEE6988"/>
    <w:rsid w:val="706B6FC9"/>
    <w:rsid w:val="70B06A6F"/>
    <w:rsid w:val="70F26EDF"/>
    <w:rsid w:val="70F7164F"/>
    <w:rsid w:val="71A3739D"/>
    <w:rsid w:val="721D2304"/>
    <w:rsid w:val="726C36B8"/>
    <w:rsid w:val="72911AD4"/>
    <w:rsid w:val="73BF2D66"/>
    <w:rsid w:val="74243EE4"/>
    <w:rsid w:val="74337BDF"/>
    <w:rsid w:val="744A3E2E"/>
    <w:rsid w:val="751E0D0A"/>
    <w:rsid w:val="75927719"/>
    <w:rsid w:val="75C01313"/>
    <w:rsid w:val="760E33BF"/>
    <w:rsid w:val="76771665"/>
    <w:rsid w:val="77716C9B"/>
    <w:rsid w:val="7878097A"/>
    <w:rsid w:val="78937F45"/>
    <w:rsid w:val="78FB6B5A"/>
    <w:rsid w:val="792137EE"/>
    <w:rsid w:val="794E7810"/>
    <w:rsid w:val="796D3822"/>
    <w:rsid w:val="797D43ED"/>
    <w:rsid w:val="79FB2DE0"/>
    <w:rsid w:val="7A3867F6"/>
    <w:rsid w:val="7ACE0C5F"/>
    <w:rsid w:val="7B2F4BAA"/>
    <w:rsid w:val="7B6E38FE"/>
    <w:rsid w:val="7BC267D4"/>
    <w:rsid w:val="7C0C6330"/>
    <w:rsid w:val="7C516978"/>
    <w:rsid w:val="7C8D1E54"/>
    <w:rsid w:val="7D4B66EF"/>
    <w:rsid w:val="7D823C27"/>
    <w:rsid w:val="7DAA22A5"/>
    <w:rsid w:val="7DD03662"/>
    <w:rsid w:val="7E6F5112"/>
    <w:rsid w:val="7ED65705"/>
    <w:rsid w:val="7F84638E"/>
    <w:rsid w:val="7FAB5A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nhideWhenUsed="0" w:uiPriority="0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0"/>
    <w:rPr>
      <w:rFonts w:ascii="Times New Roman" w:hAnsi="Times New Roman" w:eastAsia="宋体" w:cs="Times New Roman"/>
    </w:rPr>
  </w:style>
  <w:style w:type="table" w:default="1" w:styleId="5">
    <w:name w:val="Normal Table"/>
    <w:uiPriority w:val="0"/>
    <w:rPr>
      <w:rFonts w:ascii="Times New Roman" w:hAnsi="Times New Roman" w:eastAsia="宋体" w:cs="Times New Roman"/>
    </w:rPr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0"/>
    <w:pPr>
      <w:widowControl w:val="0"/>
      <w:tabs>
        <w:tab w:val="center" w:pos="4140"/>
        <w:tab w:val="right" w:pos="8300"/>
      </w:tabs>
      <w:snapToGrid w:val="0"/>
      <w:spacing w:after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kern w:val="0"/>
      <w:sz w:val="24"/>
      <w:szCs w:val="24"/>
    </w:rPr>
  </w:style>
  <w:style w:type="character" w:styleId="7">
    <w:name w:val="page number"/>
    <w:basedOn w:val="6"/>
    <w:uiPriority w:val="0"/>
    <w:rPr>
      <w:rFonts w:ascii="Times New Roman" w:hAnsi="Times New Roman" w:eastAsia="宋体" w:cs="Times New Roman"/>
    </w:rPr>
  </w:style>
  <w:style w:type="character" w:styleId="8">
    <w:name w:val="FollowedHyperlink"/>
    <w:basedOn w:val="6"/>
    <w:unhideWhenUsed/>
    <w:uiPriority w:val="99"/>
    <w:rPr>
      <w:color w:val="800080"/>
      <w:u w:val="single"/>
    </w:rPr>
  </w:style>
  <w:style w:type="character" w:styleId="9">
    <w:name w:val="Hyperlink"/>
    <w:basedOn w:val="6"/>
    <w:unhideWhenUsed/>
    <w:uiPriority w:val="99"/>
    <w:rPr>
      <w:color w:val="0000FF"/>
      <w:u w:val="single"/>
    </w:rPr>
  </w:style>
  <w:style w:type="character" w:customStyle="1" w:styleId="10">
    <w:name w:val="页脚 Char"/>
    <w:basedOn w:val="6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页眉 Char"/>
    <w:basedOn w:val="6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43</Pages>
  <Words>2245</Words>
  <Characters>12800</Characters>
  <Lines>106</Lines>
  <Paragraphs>30</Paragraphs>
  <TotalTime>85</TotalTime>
  <ScaleCrop>false</ScaleCrop>
  <LinksUpToDate>false</LinksUpToDate>
  <CharactersWithSpaces>15015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2018-03-22T03:53:00Z</dcterms:created>
  <dc:creator>Chinese User</dc:creator>
  <cp:lastModifiedBy>佑东</cp:lastModifiedBy>
  <cp:lastPrinted>2021-09-04T00:53:22Z</cp:lastPrinted>
  <dcterms:modified xsi:type="dcterms:W3CDTF">2022-05-05T08:33:09Z</dcterms:modified>
  <dc:title>引进高层次人才和短缺专业人才流程图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